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461C3" w14:textId="77777777"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A73F7A3" wp14:editId="4DF02F63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6765F0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52BE5179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14:paraId="6A486C04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7764C638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70153A57" w14:textId="6FC88063" w:rsidR="001B5CEE" w:rsidRPr="001B5CEE" w:rsidRDefault="00354D92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02.10.2019             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1B5CEE" w:rsidRPr="001B5CEE">
        <w:rPr>
          <w:rFonts w:ascii="Times New Roman" w:eastAsia="Times New Roman" w:hAnsi="Times New Roman" w:cs="Times New Roman"/>
          <w:sz w:val="24"/>
          <w:lang w:eastAsia="ru-RU"/>
        </w:rPr>
        <w:t>с. Михайловка</w:t>
      </w:r>
      <w:r w:rsidR="001B5CEE" w:rsidRPr="001B5CEE">
        <w:rPr>
          <w:rFonts w:ascii="Times New Roman" w:eastAsia="Times New Roman" w:hAnsi="Times New Roman" w:cs="Times New Roman"/>
          <w:lang w:eastAsia="ru-RU"/>
        </w:rPr>
        <w:t xml:space="preserve">  </w:t>
      </w:r>
      <w:r w:rsidR="001B5CEE"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="001B5CEE"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855-па</w:t>
      </w:r>
    </w:p>
    <w:p w14:paraId="796C204D" w14:textId="30AF0FB8" w:rsid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46FACC5A" w14:textId="77777777" w:rsidR="003118EA" w:rsidRPr="00504270" w:rsidRDefault="003118EA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44201E30" w14:textId="77777777" w:rsidR="00F34D0C" w:rsidRPr="00F34D0C" w:rsidRDefault="00F34D0C" w:rsidP="00F34D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4D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утверждении муниципальной программы </w:t>
      </w:r>
    </w:p>
    <w:p w14:paraId="1F32E6CA" w14:textId="77777777" w:rsidR="00F34D0C" w:rsidRPr="00F34D0C" w:rsidRDefault="00F34D0C" w:rsidP="00F34D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4D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«Патриотическое воспитание граждан Михайловского </w:t>
      </w:r>
    </w:p>
    <w:p w14:paraId="7ECC9491" w14:textId="77777777" w:rsidR="00F34D0C" w:rsidRPr="00F34D0C" w:rsidRDefault="00F34D0C" w:rsidP="00F34D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района на 2020-2022</w:t>
      </w:r>
      <w:r w:rsidRPr="00F34D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годы»</w:t>
      </w:r>
    </w:p>
    <w:p w14:paraId="096C7FEE" w14:textId="77777777" w:rsidR="00F34D0C" w:rsidRPr="00F34D0C" w:rsidRDefault="00F34D0C" w:rsidP="00F34D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2748DAD" w14:textId="77777777" w:rsidR="00F34D0C" w:rsidRPr="00F34D0C" w:rsidRDefault="00F34D0C" w:rsidP="00F34D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C6BF2DF" w14:textId="2145EBB1" w:rsidR="00F34D0C" w:rsidRPr="00F34D0C" w:rsidRDefault="00F34D0C" w:rsidP="00F34D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D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В соответствии </w:t>
      </w:r>
      <w:r w:rsidRPr="00F34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Бюджетным кодексом Российской Федерации</w:t>
      </w:r>
      <w:r w:rsidRPr="00F34D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, </w:t>
      </w:r>
      <w:r w:rsidRPr="00F34D0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Федеральным </w:t>
      </w:r>
      <w:r w:rsidR="003118E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з</w:t>
      </w:r>
      <w:r w:rsidR="002678A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аконом от 06.10.2003</w:t>
      </w:r>
      <w:r w:rsidR="002678A2" w:rsidRPr="00F34D0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="002678A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№ 131-ФЗ </w:t>
      </w:r>
      <w:r w:rsidRPr="00F34D0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Федерации»,</w:t>
      </w:r>
      <w:r w:rsidRPr="00F34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1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F34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остановлением Правительства Рос</w:t>
      </w:r>
      <w:r w:rsidR="00267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сийской Федерации от 3012.</w:t>
      </w:r>
      <w:r w:rsidRPr="00F34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2015</w:t>
      </w:r>
      <w:r w:rsidR="00267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4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1493 «</w:t>
      </w:r>
      <w:hyperlink r:id="rId8" w:history="1">
        <w:r w:rsidRPr="00F34D0C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lang w:eastAsia="ru-RU"/>
          </w:rPr>
          <w:t xml:space="preserve">О государственной программе </w:t>
        </w:r>
        <w:r w:rsidR="003118EA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lang w:eastAsia="ru-RU"/>
          </w:rPr>
          <w:t>«</w:t>
        </w:r>
        <w:r w:rsidRPr="00F34D0C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lang w:eastAsia="ru-RU"/>
          </w:rPr>
          <w:t>Патриотическое воспитание граждан Российской Федерации» на 2016-2020 годы</w:t>
        </w:r>
      </w:hyperlink>
      <w:r w:rsidRPr="00F34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Pr="00F34D0C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 Зак</w:t>
      </w:r>
      <w:r w:rsidR="002678A2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оном Приморского края от 11.05.2016 </w:t>
      </w:r>
      <w:r w:rsidRPr="00F34D0C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№ 816-КЗ «О патриотическом воспитании в Приморском крае», </w:t>
      </w:r>
      <w:r w:rsidRPr="00F34D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руководствуясь постановлением администрации Михайловского муниципального рай</w:t>
      </w:r>
      <w:r w:rsidR="002678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она от 25.08.2010 </w:t>
      </w:r>
      <w:r w:rsidRPr="00F34D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1060 «Об утверждении Порядка принятия решений о разработке муниципальных программ, их формирования и реализации на территории Михайловского муниципального района и Порядка проведения оценки эффективности реализации муниципальных программ», на основании </w:t>
      </w:r>
      <w:r w:rsidRPr="00F34D0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Михайловского муниципального района, администрация Михайловского муниципального района</w:t>
      </w:r>
    </w:p>
    <w:p w14:paraId="04514ABA" w14:textId="77777777" w:rsidR="00F34D0C" w:rsidRPr="00F34D0C" w:rsidRDefault="00F34D0C" w:rsidP="00F34D0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AC82D5" w14:textId="790428AA" w:rsidR="00F34D0C" w:rsidRDefault="00F34D0C" w:rsidP="00F34D0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4D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ПОСТАНОВЛЯЕТ:</w:t>
      </w:r>
    </w:p>
    <w:p w14:paraId="2F98EC3B" w14:textId="77777777" w:rsidR="003118EA" w:rsidRPr="00F34D0C" w:rsidRDefault="003118EA" w:rsidP="00F34D0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E24073D" w14:textId="77777777" w:rsidR="007414BA" w:rsidRDefault="00F34D0C" w:rsidP="00F34D0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муниципальную программу </w:t>
      </w:r>
      <w:r w:rsidRPr="00F34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«Патриотическое воспитание граждан Михайловско</w:t>
      </w:r>
      <w:r w:rsidR="00267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муниципального района на 2020-2022</w:t>
      </w:r>
      <w:r w:rsidR="0074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годы» (прилагается).</w:t>
      </w:r>
    </w:p>
    <w:p w14:paraId="2DBA8A25" w14:textId="77777777" w:rsidR="00F34D0C" w:rsidRPr="00F34D0C" w:rsidRDefault="00F34D0C" w:rsidP="003118EA">
      <w:pPr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  <w:sectPr w:rsidR="00F34D0C" w:rsidRPr="00F34D0C" w:rsidSect="003118EA">
          <w:headerReference w:type="default" r:id="rId9"/>
          <w:headerReference w:type="first" r:id="rId10"/>
          <w:pgSz w:w="11906" w:h="16838"/>
          <w:pgMar w:top="567" w:right="851" w:bottom="1134" w:left="1701" w:header="284" w:footer="0" w:gutter="0"/>
          <w:pgNumType w:start="1"/>
          <w:cols w:space="708"/>
          <w:titlePg/>
          <w:docGrid w:linePitch="360"/>
        </w:sectPr>
      </w:pPr>
    </w:p>
    <w:p w14:paraId="68527D63" w14:textId="77777777" w:rsidR="002678A2" w:rsidRPr="00E01416" w:rsidRDefault="00F34D0C" w:rsidP="002678A2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F34D0C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 xml:space="preserve">2. </w:t>
      </w:r>
      <w:r w:rsidR="002678A2" w:rsidRPr="00E01416">
        <w:rPr>
          <w:rFonts w:ascii="Times New Roman" w:eastAsia="Calibri" w:hAnsi="Times New Roman" w:cs="Times New Roman"/>
          <w:sz w:val="28"/>
          <w:szCs w:val="20"/>
          <w:lang w:eastAsia="ru-RU"/>
        </w:rPr>
        <w:t>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proofErr w:type="spellStart"/>
      <w:r w:rsidR="002678A2" w:rsidRPr="00E01416">
        <w:rPr>
          <w:rFonts w:ascii="Times New Roman" w:eastAsia="Calibri" w:hAnsi="Times New Roman" w:cs="Times New Roman"/>
          <w:sz w:val="28"/>
          <w:szCs w:val="20"/>
          <w:lang w:eastAsia="ru-RU"/>
        </w:rPr>
        <w:t>Хачатрян</w:t>
      </w:r>
      <w:proofErr w:type="spellEnd"/>
      <w:r w:rsidR="002678A2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Г.В.</w:t>
      </w:r>
      <w:r w:rsidR="002678A2" w:rsidRPr="00E01416">
        <w:rPr>
          <w:rFonts w:ascii="Times New Roman" w:eastAsia="Calibri" w:hAnsi="Times New Roman" w:cs="Times New Roman"/>
          <w:sz w:val="28"/>
          <w:szCs w:val="20"/>
          <w:lang w:eastAsia="ru-RU"/>
        </w:rPr>
        <w:t>) разместить настоящее постановление на официальном сайте администрации Михайловского муниципального района в информационно-коммуникационной сети Интернет.</w:t>
      </w:r>
    </w:p>
    <w:p w14:paraId="3FA137E6" w14:textId="77777777" w:rsidR="002678A2" w:rsidRDefault="002678A2" w:rsidP="002678A2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E0141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3. Настоящее постановление вступает в силу с момента его размещения на официальном сайте администрации Михайловского муниципального района в информационно-коммуникационной сети «Интернет». </w:t>
      </w:r>
    </w:p>
    <w:p w14:paraId="26EA52D7" w14:textId="77777777" w:rsidR="002678A2" w:rsidRDefault="002678A2" w:rsidP="002678A2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>4. Контроль над</w:t>
      </w:r>
      <w:r w:rsidRPr="00E0141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выполнением настоящего постановления возложить на заместителя главы администрации муниципального района </w:t>
      </w:r>
      <w:proofErr w:type="spellStart"/>
      <w:r w:rsidRPr="00E01416">
        <w:rPr>
          <w:rFonts w:ascii="Times New Roman" w:eastAsia="Calibri" w:hAnsi="Times New Roman" w:cs="Times New Roman"/>
          <w:sz w:val="28"/>
          <w:szCs w:val="20"/>
          <w:lang w:eastAsia="ru-RU"/>
        </w:rPr>
        <w:t>Саломай</w:t>
      </w:r>
      <w:proofErr w:type="spellEnd"/>
      <w:r w:rsidRPr="00E0141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Е.А.</w:t>
      </w:r>
    </w:p>
    <w:p w14:paraId="0678C53F" w14:textId="77777777" w:rsidR="00F34D0C" w:rsidRPr="00F34D0C" w:rsidRDefault="00F34D0C" w:rsidP="00F34D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33ABC5" w14:textId="77777777" w:rsidR="00F34D0C" w:rsidRPr="00F34D0C" w:rsidRDefault="00F34D0C" w:rsidP="00F34D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519302" w14:textId="77777777" w:rsidR="00F34D0C" w:rsidRPr="00F34D0C" w:rsidRDefault="00F34D0C" w:rsidP="00F34D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81A9E4" w14:textId="066A70DA" w:rsidR="00F34D0C" w:rsidRPr="00F34D0C" w:rsidRDefault="00354D92" w:rsidP="00F34D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И. о. г</w:t>
      </w:r>
      <w:r w:rsidR="002678A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ы</w:t>
      </w:r>
      <w:r w:rsidR="003764D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</w:t>
      </w:r>
      <w:r w:rsidR="00F34D0C" w:rsidRPr="00F34D0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Михайловского муниципального района –</w:t>
      </w:r>
    </w:p>
    <w:p w14:paraId="5C3AFB43" w14:textId="058D8363" w:rsidR="00F34D0C" w:rsidRPr="00F34D0C" w:rsidRDefault="003118EA" w:rsidP="00F34D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г</w:t>
      </w:r>
      <w:r w:rsidR="00F34D0C" w:rsidRPr="00F34D0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лав</w:t>
      </w:r>
      <w:r w:rsidR="00354D9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ы</w:t>
      </w:r>
      <w:r w:rsidR="00F34D0C" w:rsidRPr="00F34D0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администрации района                                           </w:t>
      </w:r>
      <w:r w:rsidR="002678A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 </w:t>
      </w:r>
      <w:r w:rsidR="00F34D0C" w:rsidRPr="00F34D0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    </w:t>
      </w:r>
      <w:r w:rsidR="00354D9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 </w:t>
      </w:r>
      <w:r w:rsidR="00F34D0C" w:rsidRPr="00F34D0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 </w:t>
      </w:r>
      <w:r w:rsidR="00354D9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П.А. Зубок</w:t>
      </w:r>
    </w:p>
    <w:p w14:paraId="5DC61DF8" w14:textId="77777777" w:rsidR="00F34D0C" w:rsidRPr="00F34D0C" w:rsidRDefault="00F34D0C" w:rsidP="00F34D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4788AC3" w14:textId="77777777" w:rsidR="00F34D0C" w:rsidRPr="00F34D0C" w:rsidRDefault="00F34D0C" w:rsidP="00F34D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F70223E" w14:textId="77777777" w:rsidR="00F34D0C" w:rsidRPr="00F34D0C" w:rsidRDefault="00F34D0C" w:rsidP="00F34D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BDEA8B3" w14:textId="77777777" w:rsidR="00F34D0C" w:rsidRPr="00F34D0C" w:rsidRDefault="00F34D0C" w:rsidP="00F34D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7FA9E63" w14:textId="77777777" w:rsidR="00F34D0C" w:rsidRPr="00F34D0C" w:rsidRDefault="00F34D0C" w:rsidP="00F34D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49B211F" w14:textId="77777777" w:rsidR="00F34D0C" w:rsidRPr="00F34D0C" w:rsidRDefault="00F34D0C" w:rsidP="00F34D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E525DFB" w14:textId="77777777" w:rsidR="00F34D0C" w:rsidRPr="00F34D0C" w:rsidRDefault="00F34D0C" w:rsidP="00F34D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8EC371B" w14:textId="77777777" w:rsidR="00F34D0C" w:rsidRPr="00F34D0C" w:rsidRDefault="00F34D0C" w:rsidP="00F34D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90AE73D" w14:textId="77777777" w:rsidR="00F34D0C" w:rsidRPr="00F34D0C" w:rsidRDefault="00F34D0C" w:rsidP="00F34D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2560699" w14:textId="77777777" w:rsidR="00F34D0C" w:rsidRPr="00F34D0C" w:rsidRDefault="00F34D0C" w:rsidP="00F34D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947E3BD" w14:textId="77777777" w:rsidR="00F34D0C" w:rsidRPr="00F34D0C" w:rsidRDefault="00F34D0C" w:rsidP="00F34D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5F8A06D" w14:textId="77777777" w:rsidR="00F34D0C" w:rsidRPr="00F34D0C" w:rsidRDefault="00F34D0C" w:rsidP="00F34D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E2F5C79" w14:textId="77777777" w:rsidR="00F34D0C" w:rsidRPr="00F34D0C" w:rsidRDefault="00F34D0C" w:rsidP="00F34D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9FB76DC" w14:textId="77777777" w:rsidR="00F34D0C" w:rsidRPr="00F34D0C" w:rsidRDefault="00F34D0C" w:rsidP="00F34D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F0B94CA" w14:textId="77777777" w:rsidR="00F34D0C" w:rsidRPr="00F34D0C" w:rsidRDefault="00F34D0C" w:rsidP="00F34D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A57CC11" w14:textId="77777777" w:rsidR="00F34D0C" w:rsidRPr="00F34D0C" w:rsidRDefault="00F34D0C" w:rsidP="00F34D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53C9B57" w14:textId="77777777" w:rsidR="00F34D0C" w:rsidRPr="00F34D0C" w:rsidRDefault="00F34D0C" w:rsidP="00F34D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120396A" w14:textId="77777777" w:rsidR="00F34D0C" w:rsidRPr="00F34D0C" w:rsidRDefault="00F34D0C" w:rsidP="00F34D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C476510" w14:textId="77777777" w:rsidR="00F34D0C" w:rsidRPr="00F34D0C" w:rsidRDefault="00F34D0C" w:rsidP="00F34D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9FCCA37" w14:textId="77777777" w:rsidR="00F34D0C" w:rsidRPr="00F34D0C" w:rsidRDefault="00F34D0C" w:rsidP="00F34D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1E66AAF" w14:textId="77777777" w:rsidR="00F34D0C" w:rsidRPr="00F34D0C" w:rsidRDefault="00F34D0C" w:rsidP="00F34D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F979915" w14:textId="77777777" w:rsidR="00F34D0C" w:rsidRPr="00F34D0C" w:rsidRDefault="00F34D0C" w:rsidP="00F34D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5D8AED7" w14:textId="77777777" w:rsidR="00F34D0C" w:rsidRPr="00F34D0C" w:rsidRDefault="00F34D0C" w:rsidP="00F34D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4B863BD" w14:textId="77777777" w:rsidR="00F34D0C" w:rsidRPr="00F34D0C" w:rsidRDefault="00F34D0C" w:rsidP="00F34D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0D7509B" w14:textId="77777777" w:rsidR="00F34D0C" w:rsidRPr="00F34D0C" w:rsidRDefault="00F34D0C" w:rsidP="00F34D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ectPr w:rsidR="00F34D0C" w:rsidRPr="00F34D0C" w:rsidSect="008B3FE4">
          <w:headerReference w:type="first" r:id="rId11"/>
          <w:pgSz w:w="11906" w:h="16838"/>
          <w:pgMar w:top="1134" w:right="851" w:bottom="1134" w:left="1418" w:header="567" w:footer="0" w:gutter="0"/>
          <w:cols w:space="708"/>
          <w:titlePg/>
          <w:docGrid w:linePitch="360"/>
        </w:sectPr>
      </w:pPr>
    </w:p>
    <w:p w14:paraId="3F3C2965" w14:textId="77777777" w:rsidR="00F34D0C" w:rsidRPr="00F34D0C" w:rsidRDefault="00F34D0C" w:rsidP="00F34D0C">
      <w:pPr>
        <w:widowControl w:val="0"/>
        <w:spacing w:before="160" w:after="0" w:line="360" w:lineRule="auto"/>
        <w:ind w:left="4962"/>
        <w:jc w:val="center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  <w:r w:rsidRPr="00F34D0C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lastRenderedPageBreak/>
        <w:t>Утверждена</w:t>
      </w:r>
    </w:p>
    <w:p w14:paraId="020CCE6E" w14:textId="77777777" w:rsidR="00F34D0C" w:rsidRPr="00F34D0C" w:rsidRDefault="00F34D0C" w:rsidP="00F34D0C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4D0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администрации</w:t>
      </w:r>
    </w:p>
    <w:p w14:paraId="4057F10E" w14:textId="77777777" w:rsidR="00F34D0C" w:rsidRPr="00F34D0C" w:rsidRDefault="00F34D0C" w:rsidP="003118E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4D0C">
        <w:rPr>
          <w:rFonts w:ascii="Times New Roman" w:eastAsia="Times New Roman" w:hAnsi="Times New Roman" w:cs="Times New Roman"/>
          <w:sz w:val="26"/>
          <w:szCs w:val="26"/>
          <w:lang w:eastAsia="ru-RU"/>
        </w:rPr>
        <w:t>Михайловского муниципального района</w:t>
      </w:r>
    </w:p>
    <w:p w14:paraId="08C78E8B" w14:textId="1332CD84" w:rsidR="00F34D0C" w:rsidRPr="00F34D0C" w:rsidRDefault="00F34D0C" w:rsidP="00F34D0C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4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354D92">
        <w:rPr>
          <w:rFonts w:ascii="Times New Roman" w:eastAsia="Times New Roman" w:hAnsi="Times New Roman" w:cs="Times New Roman"/>
          <w:sz w:val="26"/>
          <w:szCs w:val="26"/>
          <w:lang w:eastAsia="ru-RU"/>
        </w:rPr>
        <w:t>02.10.2019</w:t>
      </w:r>
      <w:r w:rsidR="002678A2" w:rsidRPr="002678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4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354D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855-па </w:t>
      </w:r>
      <w:bookmarkStart w:id="0" w:name="_GoBack"/>
      <w:bookmarkEnd w:id="0"/>
    </w:p>
    <w:p w14:paraId="6AB4168D" w14:textId="77777777" w:rsidR="00F34D0C" w:rsidRPr="00F34D0C" w:rsidRDefault="00F34D0C" w:rsidP="00F34D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19D217EF" w14:textId="77777777" w:rsidR="00F34D0C" w:rsidRPr="00F34D0C" w:rsidRDefault="00F34D0C" w:rsidP="00F34D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2BECF734" w14:textId="77777777" w:rsidR="00F34D0C" w:rsidRPr="00F34D0C" w:rsidRDefault="00F34D0C" w:rsidP="00F34D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4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14:paraId="351749B0" w14:textId="77777777" w:rsidR="000F4788" w:rsidRDefault="00F34D0C" w:rsidP="00F34D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F34D0C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«</w:t>
      </w:r>
      <w:r w:rsidRPr="00F34D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Патриотическое воспитание граждан </w:t>
      </w:r>
      <w:r w:rsidRPr="00F34D0C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Михайловского </w:t>
      </w:r>
    </w:p>
    <w:p w14:paraId="3CD45564" w14:textId="6206AC92" w:rsidR="00F34D0C" w:rsidRPr="00F34D0C" w:rsidRDefault="00F34D0C" w:rsidP="00F34D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4D0C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муниципального района</w:t>
      </w:r>
      <w:r w:rsidR="00CC1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2020-2022</w:t>
      </w:r>
      <w:r w:rsidRPr="00F34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годы»</w:t>
      </w:r>
    </w:p>
    <w:p w14:paraId="38DCAC74" w14:textId="77777777" w:rsidR="00F34D0C" w:rsidRPr="00F34D0C" w:rsidRDefault="00F34D0C" w:rsidP="00F34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D0B0CA" w14:textId="77777777" w:rsidR="00F34D0C" w:rsidRPr="00F34D0C" w:rsidRDefault="00F34D0C" w:rsidP="00F34D0C">
      <w:pPr>
        <w:shd w:val="clear" w:color="auto" w:fill="FFFFFF"/>
        <w:tabs>
          <w:tab w:val="left" w:pos="3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4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муниципальной программы</w:t>
      </w:r>
    </w:p>
    <w:p w14:paraId="1E7B9318" w14:textId="77777777" w:rsidR="000F4788" w:rsidRDefault="00F34D0C" w:rsidP="00F34D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F34D0C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«</w:t>
      </w:r>
      <w:r w:rsidRPr="00F34D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Патриотическое воспитание граждан</w:t>
      </w:r>
      <w:r w:rsidRPr="00F34D0C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Михайловского </w:t>
      </w:r>
    </w:p>
    <w:p w14:paraId="551AF645" w14:textId="5972A6F3" w:rsidR="00F34D0C" w:rsidRPr="00F34D0C" w:rsidRDefault="00F34D0C" w:rsidP="00F34D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4D0C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муниципального района</w:t>
      </w:r>
      <w:r w:rsidR="00CC1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2020-2022</w:t>
      </w:r>
      <w:r w:rsidRPr="00F34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годы»</w:t>
      </w:r>
    </w:p>
    <w:p w14:paraId="06669A73" w14:textId="77777777" w:rsidR="00F34D0C" w:rsidRPr="00F34D0C" w:rsidRDefault="00F34D0C" w:rsidP="00F34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521"/>
      </w:tblGrid>
      <w:tr w:rsidR="00F34D0C" w:rsidRPr="00F34D0C" w14:paraId="2B4FE0EE" w14:textId="77777777" w:rsidTr="000F4788">
        <w:trPr>
          <w:trHeight w:val="1481"/>
        </w:trPr>
        <w:tc>
          <w:tcPr>
            <w:tcW w:w="3119" w:type="dxa"/>
          </w:tcPr>
          <w:p w14:paraId="293FD80A" w14:textId="77777777" w:rsidR="00F34D0C" w:rsidRPr="00F34D0C" w:rsidRDefault="00F34D0C" w:rsidP="00F34D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Основание разработки </w:t>
            </w:r>
          </w:p>
          <w:p w14:paraId="114FBC32" w14:textId="77777777" w:rsidR="00F34D0C" w:rsidRPr="00F34D0C" w:rsidRDefault="00F34D0C" w:rsidP="00F34D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521" w:type="dxa"/>
          </w:tcPr>
          <w:p w14:paraId="3AF3855C" w14:textId="33EB9AFD" w:rsidR="00F34D0C" w:rsidRPr="00F34D0C" w:rsidRDefault="00F34D0C" w:rsidP="00F34D0C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Правительства Российской Федерации от 30 декабря 2015 года № 1493 «</w:t>
            </w:r>
            <w:hyperlink r:id="rId12" w:history="1">
              <w:r w:rsidRPr="00F34D0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О государственной программе </w:t>
              </w:r>
              <w:r w:rsidR="000F478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  <w:lang w:eastAsia="ru-RU"/>
                </w:rPr>
                <w:t>«</w:t>
              </w:r>
              <w:r w:rsidRPr="00F34D0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  <w:lang w:eastAsia="ru-RU"/>
                </w:rPr>
                <w:t>Патриотическое воспитание граждан Российской Федерации</w:t>
              </w:r>
              <w:r w:rsidR="000F478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  <w:lang w:eastAsia="ru-RU"/>
                </w:rPr>
                <w:t>»</w:t>
              </w:r>
              <w:r w:rsidRPr="00F34D0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на 2016-2020 годы</w:t>
              </w:r>
            </w:hyperlink>
            <w:r w:rsidRPr="00F3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</w:t>
            </w:r>
            <w:r w:rsidRPr="00F34D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Закон Приморского края от 11 мая 2016 года № 816-КЗ «О патриотическом воспитании в Приморском крае»</w:t>
            </w:r>
          </w:p>
        </w:tc>
      </w:tr>
      <w:tr w:rsidR="00F34D0C" w:rsidRPr="00F34D0C" w14:paraId="3F3CDD2C" w14:textId="77777777" w:rsidTr="000F4788">
        <w:tc>
          <w:tcPr>
            <w:tcW w:w="3119" w:type="dxa"/>
          </w:tcPr>
          <w:p w14:paraId="3274E161" w14:textId="77777777" w:rsidR="00F34D0C" w:rsidRPr="00F34D0C" w:rsidRDefault="00F34D0C" w:rsidP="00F34D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Заказчик Программы </w:t>
            </w:r>
          </w:p>
          <w:p w14:paraId="48F714B0" w14:textId="77777777" w:rsidR="00F34D0C" w:rsidRPr="00F34D0C" w:rsidRDefault="00F34D0C" w:rsidP="00F34D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(главный координатор </w:t>
            </w:r>
          </w:p>
          <w:p w14:paraId="49E18498" w14:textId="77777777" w:rsidR="00F34D0C" w:rsidRPr="00F34D0C" w:rsidRDefault="00F34D0C" w:rsidP="00F34D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="00F765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521" w:type="dxa"/>
          </w:tcPr>
          <w:p w14:paraId="6BA8A132" w14:textId="77777777" w:rsidR="00F34D0C" w:rsidRPr="00F34D0C" w:rsidRDefault="00F34D0C" w:rsidP="00F765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Михай</w:t>
            </w:r>
            <w:r w:rsidR="00F76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ловского муниципального района</w:t>
            </w:r>
          </w:p>
        </w:tc>
      </w:tr>
      <w:tr w:rsidR="00F34D0C" w:rsidRPr="00F34D0C" w14:paraId="1C1752B9" w14:textId="77777777" w:rsidTr="000F4788">
        <w:tc>
          <w:tcPr>
            <w:tcW w:w="3119" w:type="dxa"/>
          </w:tcPr>
          <w:p w14:paraId="1CFDAAF1" w14:textId="77777777" w:rsidR="00F34D0C" w:rsidRPr="00F34D0C" w:rsidRDefault="00F34D0C" w:rsidP="00F34D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Ответственные разработчики Программы</w:t>
            </w:r>
          </w:p>
        </w:tc>
        <w:tc>
          <w:tcPr>
            <w:tcW w:w="6521" w:type="dxa"/>
          </w:tcPr>
          <w:p w14:paraId="4A939DBE" w14:textId="77777777" w:rsidR="00F34D0C" w:rsidRPr="00F34D0C" w:rsidRDefault="00F34D0C" w:rsidP="00F34D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Управление культуры и внутренней политики администрации Михайловского муниципального района</w:t>
            </w:r>
          </w:p>
        </w:tc>
      </w:tr>
      <w:tr w:rsidR="00F34D0C" w:rsidRPr="00F34D0C" w14:paraId="232F762E" w14:textId="77777777" w:rsidTr="000F4788">
        <w:tc>
          <w:tcPr>
            <w:tcW w:w="3119" w:type="dxa"/>
          </w:tcPr>
          <w:p w14:paraId="45CD4EBC" w14:textId="77777777" w:rsidR="00F34D0C" w:rsidRPr="00F34D0C" w:rsidRDefault="00F34D0C" w:rsidP="00F34D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6521" w:type="dxa"/>
          </w:tcPr>
          <w:p w14:paraId="70525FBB" w14:textId="77777777" w:rsidR="00F34D0C" w:rsidRPr="00F34D0C" w:rsidRDefault="00F34D0C" w:rsidP="00AC71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ММБУК ММР «МКИО»</w:t>
            </w:r>
            <w:r w:rsidRPr="00F34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МБУ ДО «ДШИ» с. Михайловка,</w:t>
            </w:r>
            <w:r w:rsidR="00AC71AB">
              <w:t xml:space="preserve"> </w:t>
            </w:r>
            <w:r w:rsidR="00AC71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 ДО «ЦДТ» с. Михайловка,</w:t>
            </w:r>
            <w:r w:rsidRPr="00F34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управление по вопросам образования Михай</w:t>
            </w:r>
            <w:r w:rsidR="00AC71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ловского муниципального района.</w:t>
            </w:r>
          </w:p>
        </w:tc>
      </w:tr>
      <w:tr w:rsidR="00F34D0C" w:rsidRPr="00F34D0C" w14:paraId="54781058" w14:textId="77777777" w:rsidTr="000F4788">
        <w:tc>
          <w:tcPr>
            <w:tcW w:w="3119" w:type="dxa"/>
          </w:tcPr>
          <w:p w14:paraId="6ED59641" w14:textId="77777777" w:rsidR="00F34D0C" w:rsidRPr="00F34D0C" w:rsidRDefault="00F34D0C" w:rsidP="00F34D0C">
            <w:pPr>
              <w:tabs>
                <w:tab w:val="left" w:pos="3643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и задачи </w:t>
            </w:r>
            <w:r w:rsidRPr="00F34D0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521" w:type="dxa"/>
          </w:tcPr>
          <w:p w14:paraId="12F229C3" w14:textId="77777777" w:rsidR="00CC10AF" w:rsidRPr="00CC10AF" w:rsidRDefault="00CC10AF" w:rsidP="00F34D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10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 Программы: </w:t>
            </w:r>
          </w:p>
          <w:p w14:paraId="6F38D1EA" w14:textId="77777777" w:rsidR="00F34D0C" w:rsidRDefault="00CC10AF" w:rsidP="00F34D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34D0C"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повышения гражданской ответственности за судьбу района и страны в целом, повышения уровня консолидации общества и устойчивого развития Российской Федерации, укрепления чувства сопричастности граждан к великой истории и культуре России, обеспечения преемственности поколений россиян, воспитания гражданина, любящего свою Родину и семью, имеющего активную жизненную позицию</w:t>
            </w:r>
            <w:r w:rsidR="00F34D0C" w:rsidRPr="00F34D0C">
              <w:rPr>
                <w:rFonts w:ascii="Calibri" w:eastAsia="Times New Roman" w:hAnsi="Calibri" w:cs="Calibri"/>
                <w:szCs w:val="20"/>
                <w:lang w:eastAsia="ru-RU"/>
              </w:rPr>
              <w:t>.</w:t>
            </w:r>
          </w:p>
          <w:p w14:paraId="71D9E10F" w14:textId="77777777" w:rsidR="00F7658F" w:rsidRDefault="00F7658F" w:rsidP="00F34D0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E9C01BF" w14:textId="77777777" w:rsidR="00F34D0C" w:rsidRPr="00F34D0C" w:rsidRDefault="00F34D0C" w:rsidP="00F34D0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 Программы:</w:t>
            </w:r>
          </w:p>
          <w:p w14:paraId="51FBDB9F" w14:textId="77777777" w:rsidR="00F34D0C" w:rsidRPr="00F34D0C" w:rsidRDefault="00F34D0C" w:rsidP="00F34D0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военно-патриотического воспитания граждан, укрепление престижа службы в Вооруженных Силах Российской Федерации и правоохранительных органах;</w:t>
            </w:r>
          </w:p>
          <w:p w14:paraId="4625376E" w14:textId="77777777" w:rsidR="00F34D0C" w:rsidRPr="00F34D0C" w:rsidRDefault="00F34D0C" w:rsidP="00F34D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условий для развития волонтерского движения, являющегося эффективным инструментом гражданско-патриотического воспитания;</w:t>
            </w:r>
          </w:p>
          <w:p w14:paraId="1CCC5A8B" w14:textId="77777777" w:rsidR="00F34D0C" w:rsidRPr="00F34D0C" w:rsidRDefault="00F34D0C" w:rsidP="00F34D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информационное обеспечение патриотического воспитания на муниципальном уровне, создание условий для освещения событий и явлений патриотической направленности для средств массовой информации;</w:t>
            </w:r>
          </w:p>
          <w:p w14:paraId="66BA4955" w14:textId="77777777" w:rsidR="00F34D0C" w:rsidRPr="00F34D0C" w:rsidRDefault="00F34D0C" w:rsidP="00F34D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углубление знаний граждан о событиях, ставших основой государственных праздников и памятных дат России и ее регионов;</w:t>
            </w:r>
          </w:p>
          <w:p w14:paraId="139C1C9F" w14:textId="77777777" w:rsidR="00F34D0C" w:rsidRPr="00F34D0C" w:rsidRDefault="00F34D0C" w:rsidP="00F34D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интереса граждан к гуманитарным и естественно-географическим наукам;</w:t>
            </w:r>
          </w:p>
          <w:p w14:paraId="6702B1F6" w14:textId="77777777" w:rsidR="00F34D0C" w:rsidRPr="00F34D0C" w:rsidRDefault="00F34D0C" w:rsidP="00F34D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у подрастающего поколения чувства гордости, глубокого уважения и почитания к Государственному гербу Российской Федерации, Государственному флагу Российской Федерации, Государственному гимну Российской Федерации, а также к другим, в том числе историческим, символам и памятникам Отечества;</w:t>
            </w:r>
          </w:p>
          <w:p w14:paraId="6D721F07" w14:textId="77777777" w:rsidR="00F34D0C" w:rsidRPr="00F34D0C" w:rsidRDefault="00F34D0C" w:rsidP="00F34D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интереса граждан к военной истории Отечества и памятным датам;</w:t>
            </w:r>
          </w:p>
          <w:p w14:paraId="4E1D48A0" w14:textId="77777777" w:rsidR="00F34D0C" w:rsidRPr="00F34D0C" w:rsidRDefault="00F34D0C" w:rsidP="00F34D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расширение участия общественных и некоммерческих организаций в патриотическом воспитании граждан.</w:t>
            </w:r>
          </w:p>
        </w:tc>
      </w:tr>
      <w:tr w:rsidR="00F34D0C" w:rsidRPr="00F34D0C" w14:paraId="07F736A5" w14:textId="77777777" w:rsidTr="000F4788">
        <w:tc>
          <w:tcPr>
            <w:tcW w:w="3119" w:type="dxa"/>
          </w:tcPr>
          <w:p w14:paraId="1D17E13A" w14:textId="77777777" w:rsidR="00F34D0C" w:rsidRPr="00F34D0C" w:rsidRDefault="00F34D0C" w:rsidP="00F34D0C">
            <w:pPr>
              <w:shd w:val="clear" w:color="auto" w:fill="FFFFFF"/>
              <w:spacing w:after="0" w:line="240" w:lineRule="auto"/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Целевые индикаторы </w:t>
            </w: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</w:p>
          <w:p w14:paraId="38283F12" w14:textId="77777777" w:rsidR="00F34D0C" w:rsidRPr="00F34D0C" w:rsidRDefault="00F34D0C" w:rsidP="00F34D0C">
            <w:pPr>
              <w:shd w:val="clear" w:color="auto" w:fill="FFFFFF"/>
              <w:spacing w:after="0" w:line="240" w:lineRule="auto"/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Программы</w:t>
            </w:r>
          </w:p>
          <w:p w14:paraId="7B085693" w14:textId="77777777" w:rsidR="00F34D0C" w:rsidRPr="00F34D0C" w:rsidRDefault="00F34D0C" w:rsidP="00F34D0C">
            <w:pPr>
              <w:tabs>
                <w:tab w:val="left" w:pos="3643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14:paraId="09EE38B8" w14:textId="77777777" w:rsidR="00F34D0C" w:rsidRPr="00F34D0C" w:rsidRDefault="00F34D0C" w:rsidP="00F34D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3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количества молодежных и детских общественных объединений патриотической направленности</w:t>
            </w: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по отношению к предыдущему году, на </w:t>
            </w:r>
            <w:r w:rsidR="008B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7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%;</w:t>
            </w:r>
          </w:p>
          <w:p w14:paraId="1302B34D" w14:textId="77777777" w:rsidR="00F34D0C" w:rsidRPr="00F34D0C" w:rsidRDefault="00F34D0C" w:rsidP="00F34D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увеличение количества районных мероприятий гражданско-патриотической направленности,</w:t>
            </w: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отношению к предыдущему году, на </w:t>
            </w:r>
            <w:r w:rsidR="0037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%;</w:t>
            </w:r>
          </w:p>
          <w:p w14:paraId="69A55D3F" w14:textId="77777777" w:rsidR="00F34D0C" w:rsidRPr="00F34D0C" w:rsidRDefault="00F34D0C" w:rsidP="00F34D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3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</w:t>
            </w:r>
            <w:r w:rsidRPr="00F34D0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доли молодежи, принимающей участие в реализации социально значимых молодежных инициативах, проектах, программах по патриотическому воспитанию, </w:t>
            </w: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отношению к предыдущему году, на 3</w:t>
            </w:r>
            <w:r w:rsidR="0037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34D0C" w:rsidRPr="00F34D0C" w14:paraId="1C279A9B" w14:textId="77777777" w:rsidTr="000F4788">
        <w:tc>
          <w:tcPr>
            <w:tcW w:w="3119" w:type="dxa"/>
          </w:tcPr>
          <w:p w14:paraId="31F81BFA" w14:textId="77777777" w:rsidR="00F34D0C" w:rsidRPr="00F34D0C" w:rsidRDefault="00F34D0C" w:rsidP="00F34D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Срок реализации </w:t>
            </w:r>
          </w:p>
          <w:p w14:paraId="16561CF7" w14:textId="77777777" w:rsidR="00F34D0C" w:rsidRPr="00F34D0C" w:rsidRDefault="00F34D0C" w:rsidP="00F34D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521" w:type="dxa"/>
          </w:tcPr>
          <w:p w14:paraId="00A1ECBA" w14:textId="77777777" w:rsidR="00F34D0C" w:rsidRPr="00F34D0C" w:rsidRDefault="0037058F" w:rsidP="00F34D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2020-2022</w:t>
            </w:r>
            <w:r w:rsidR="00F34D0C" w:rsidRPr="00F34D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 (в один этап).</w:t>
            </w:r>
          </w:p>
          <w:p w14:paraId="5F034980" w14:textId="77777777" w:rsidR="00F34D0C" w:rsidRPr="00F34D0C" w:rsidRDefault="00F34D0C" w:rsidP="00F34D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4D0C" w:rsidRPr="00F34D0C" w14:paraId="731D49F2" w14:textId="77777777" w:rsidTr="000F4788">
        <w:tc>
          <w:tcPr>
            <w:tcW w:w="3119" w:type="dxa"/>
          </w:tcPr>
          <w:p w14:paraId="3662E8DA" w14:textId="77777777" w:rsidR="00F34D0C" w:rsidRPr="00F34D0C" w:rsidRDefault="00F34D0C" w:rsidP="00F34D0C">
            <w:pPr>
              <w:shd w:val="clear" w:color="auto" w:fill="FFFFFF"/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Перечень основных </w:t>
            </w:r>
          </w:p>
          <w:p w14:paraId="0B8BC40C" w14:textId="77777777" w:rsidR="00F34D0C" w:rsidRPr="00F34D0C" w:rsidRDefault="00F34D0C" w:rsidP="00F34D0C">
            <w:pPr>
              <w:shd w:val="clear" w:color="auto" w:fill="FFFFFF"/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мероприятий </w:t>
            </w:r>
            <w:r w:rsidRPr="00F34D0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Программы</w:t>
            </w:r>
          </w:p>
          <w:p w14:paraId="0BECB377" w14:textId="77777777" w:rsidR="00F34D0C" w:rsidRPr="00F34D0C" w:rsidRDefault="00F34D0C" w:rsidP="00F34D0C">
            <w:pPr>
              <w:tabs>
                <w:tab w:val="left" w:pos="3643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14:paraId="12AD8B10" w14:textId="77777777" w:rsidR="00F34D0C" w:rsidRPr="00F34D0C" w:rsidRDefault="00F34D0C" w:rsidP="00F34D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комплексного выполнения системы мер, направленных на совершенствование системы патриотического воспитания, определены основные мероприятия по патриотическому воспитанию, направленные на:</w:t>
            </w:r>
          </w:p>
          <w:p w14:paraId="26BCAC72" w14:textId="77777777" w:rsidR="00F34D0C" w:rsidRPr="00F34D0C" w:rsidRDefault="00F34D0C" w:rsidP="00F34D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проведение мероприятий по изучению истории и культурного наследия района; </w:t>
            </w:r>
          </w:p>
          <w:p w14:paraId="2F305DC4" w14:textId="77777777" w:rsidR="00F34D0C" w:rsidRPr="00F34D0C" w:rsidRDefault="00F34D0C" w:rsidP="00F34D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проведение массовых мероприятий, посвященных памятным датам и событиям России, дням воинской славы России;</w:t>
            </w:r>
          </w:p>
          <w:p w14:paraId="6D8A0590" w14:textId="77777777" w:rsidR="00F34D0C" w:rsidRPr="00F34D0C" w:rsidRDefault="00F34D0C" w:rsidP="00F34D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проведение мероприятий, посвященных памяти выдающихся земляков, памятным датам и событиям в истории родного края, развитию краеведческой деятельности;</w:t>
            </w:r>
          </w:p>
          <w:p w14:paraId="63044B96" w14:textId="77777777" w:rsidR="00F34D0C" w:rsidRPr="00F34D0C" w:rsidRDefault="00F34D0C" w:rsidP="00F34D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проведение творческих фестивалей, конкурсов, конференций, выставок и интеллектуальных игр патриотической направленности;</w:t>
            </w:r>
          </w:p>
          <w:p w14:paraId="36D4B773" w14:textId="77777777" w:rsidR="00F34D0C" w:rsidRPr="00F34D0C" w:rsidRDefault="00F34D0C" w:rsidP="00F34D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проведение мероприятий, направленных на формирование гражданственности;</w:t>
            </w:r>
          </w:p>
          <w:p w14:paraId="198E7738" w14:textId="77777777" w:rsidR="00F34D0C" w:rsidRPr="00F34D0C" w:rsidRDefault="00F34D0C" w:rsidP="00F34D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проведение мероприятий, направленных на сохранение культурного наследия, ведение работы по увековечению памяти, погибших в годы Великой Отечественной войны, при исполнении воинского долга в Афганистане и Чечне, внесших значительный вклад в социально-экономическое </w:t>
            </w:r>
            <w:r w:rsidRPr="00F3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развитие Михайловского муниципального района; </w:t>
            </w:r>
          </w:p>
          <w:p w14:paraId="09805AEA" w14:textId="77777777" w:rsidR="00F34D0C" w:rsidRPr="00F34D0C" w:rsidRDefault="00F34D0C" w:rsidP="00F34D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проведение мероприятий, направленных на совершенствование системы взаимодействия субъектов Программы;</w:t>
            </w:r>
          </w:p>
          <w:p w14:paraId="1C2C85FF" w14:textId="77777777" w:rsidR="00F34D0C" w:rsidRPr="00F34D0C" w:rsidRDefault="00F34D0C" w:rsidP="00F34D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проведение мероприятий, направленных на информационно-методическое обеспечение реализации Программы.</w:t>
            </w:r>
          </w:p>
        </w:tc>
      </w:tr>
      <w:tr w:rsidR="00F34D0C" w:rsidRPr="00F34D0C" w14:paraId="3DC2F9DC" w14:textId="77777777" w:rsidTr="000F4788">
        <w:trPr>
          <w:trHeight w:val="3335"/>
        </w:trPr>
        <w:tc>
          <w:tcPr>
            <w:tcW w:w="3119" w:type="dxa"/>
          </w:tcPr>
          <w:p w14:paraId="45AABF9A" w14:textId="77777777" w:rsidR="00F34D0C" w:rsidRPr="00F34D0C" w:rsidRDefault="00F34D0C" w:rsidP="00F34D0C">
            <w:pPr>
              <w:shd w:val="clear" w:color="auto" w:fill="FFFFFF"/>
              <w:spacing w:after="0" w:line="240" w:lineRule="auto"/>
              <w:ind w:left="25" w:right="5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Объемы и источники </w:t>
            </w:r>
          </w:p>
          <w:p w14:paraId="428545FF" w14:textId="77777777" w:rsidR="00F34D0C" w:rsidRPr="00F34D0C" w:rsidRDefault="00F34D0C" w:rsidP="00F34D0C">
            <w:pPr>
              <w:shd w:val="clear" w:color="auto" w:fill="FFFFFF"/>
              <w:spacing w:after="0" w:line="240" w:lineRule="auto"/>
              <w:ind w:left="25" w:right="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финансирования </w:t>
            </w:r>
          </w:p>
          <w:p w14:paraId="0DDB1351" w14:textId="77777777" w:rsidR="00F34D0C" w:rsidRPr="00F34D0C" w:rsidRDefault="00F34D0C" w:rsidP="00F34D0C">
            <w:pPr>
              <w:shd w:val="clear" w:color="auto" w:fill="FFFFFF"/>
              <w:spacing w:after="0" w:line="240" w:lineRule="auto"/>
              <w:ind w:left="25" w:right="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521" w:type="dxa"/>
          </w:tcPr>
          <w:p w14:paraId="2880CF70" w14:textId="77777777" w:rsidR="00F34D0C" w:rsidRPr="00F34D0C" w:rsidRDefault="00F34D0C" w:rsidP="00F34D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Общий объе</w:t>
            </w:r>
            <w:r w:rsidR="003705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 финансирования Программы в 2020–2022</w:t>
            </w:r>
            <w:r w:rsidRPr="00F34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 годах составит за счет местного бюджета </w:t>
            </w:r>
            <w:r w:rsidR="003705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  <w:r w:rsidRPr="00F34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 тыс. рублей:</w:t>
            </w:r>
          </w:p>
          <w:p w14:paraId="70A2BA53" w14:textId="77777777" w:rsidR="00F34D0C" w:rsidRPr="00F34D0C" w:rsidRDefault="00637BF3" w:rsidP="00F34D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F34D0C"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r w:rsidR="00FA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F34D0C"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F34D0C"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14:paraId="2DD2FCA9" w14:textId="77777777" w:rsidR="00F34D0C" w:rsidRPr="00F34D0C" w:rsidRDefault="00637BF3" w:rsidP="00F34D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F34D0C"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F34D0C"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</w:t>
            </w:r>
            <w:r w:rsidR="00F34D0C"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14:paraId="1233B8A3" w14:textId="77777777" w:rsidR="00F34D0C" w:rsidRPr="00F34D0C" w:rsidRDefault="00637BF3" w:rsidP="00F34D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F34D0C"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r w:rsidR="00FA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F34D0C"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F34D0C"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14:paraId="653F0580" w14:textId="77777777" w:rsidR="00F34D0C" w:rsidRPr="00F34D0C" w:rsidRDefault="00F34D0C" w:rsidP="00F34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Источником финансирования программы являются средства бюджета Михайловского муниципального района. Объемы финансирования, предусмотренные настоя</w:t>
            </w:r>
            <w:r w:rsidR="00637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щей программой, носят </w:t>
            </w: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ориентировочный характер и подлежат ежегодной корректировке в соответствии с решением Думы Михайловского муници</w:t>
            </w:r>
            <w:r w:rsidR="00637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пального района об утверждении </w:t>
            </w: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бюджета на соответствующий год. </w:t>
            </w:r>
          </w:p>
        </w:tc>
      </w:tr>
      <w:tr w:rsidR="00F34D0C" w:rsidRPr="00F34D0C" w14:paraId="1E23C5B5" w14:textId="77777777" w:rsidTr="000F4788">
        <w:tc>
          <w:tcPr>
            <w:tcW w:w="3119" w:type="dxa"/>
          </w:tcPr>
          <w:p w14:paraId="7BF83826" w14:textId="77777777" w:rsidR="00F34D0C" w:rsidRPr="00F34D0C" w:rsidRDefault="00F34D0C" w:rsidP="00F34D0C">
            <w:pPr>
              <w:shd w:val="clear" w:color="auto" w:fill="FFFFFF"/>
              <w:spacing w:after="0" w:line="240" w:lineRule="auto"/>
              <w:ind w:left="29" w:right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Ожидаемые резуль</w:t>
            </w: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таты реализации П</w:t>
            </w:r>
            <w:r w:rsidRPr="00F34D0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6521" w:type="dxa"/>
          </w:tcPr>
          <w:p w14:paraId="7C8EF1BA" w14:textId="77777777" w:rsidR="00F34D0C" w:rsidRPr="00F34D0C" w:rsidRDefault="00F34D0C" w:rsidP="00F34D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F34D0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создание эффективной системы патриотического воспитания граждан Российской Федерации, проживающих на территории Михайловского муниципального района;</w:t>
            </w:r>
          </w:p>
          <w:p w14:paraId="12DC6A61" w14:textId="77777777" w:rsidR="00F34D0C" w:rsidRPr="00F34D0C" w:rsidRDefault="00F34D0C" w:rsidP="00F34D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- повышение уровня участия СМИ в освещении темы патриотического воспитания молодежи, формирования положительного отношения общественности к позитивным ценностям российского общества, освещения позитивного опыта работы с молодежью в сфере патриотического воспитания;</w:t>
            </w:r>
          </w:p>
          <w:p w14:paraId="2CE9BDD1" w14:textId="77777777" w:rsidR="00F34D0C" w:rsidRPr="00F34D0C" w:rsidRDefault="00F34D0C" w:rsidP="00F34D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- увеличение числа</w:t>
            </w:r>
            <w:r w:rsidR="008B3F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действующих </w:t>
            </w:r>
            <w:r w:rsidRPr="00F34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патриотических клубов, кружков, в том числе детских и молодежных</w:t>
            </w:r>
            <w:r w:rsidR="008B3F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34D0C" w:rsidRPr="00F34D0C" w14:paraId="61BA8AAC" w14:textId="77777777" w:rsidTr="000F4788">
        <w:tc>
          <w:tcPr>
            <w:tcW w:w="3119" w:type="dxa"/>
          </w:tcPr>
          <w:p w14:paraId="5D646EDE" w14:textId="77777777" w:rsidR="00F34D0C" w:rsidRPr="00F34D0C" w:rsidRDefault="007414BA" w:rsidP="00F34D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Система организации контроля над </w:t>
            </w:r>
            <w:r w:rsidR="00F34D0C" w:rsidRPr="00F34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реализацией Программы</w:t>
            </w:r>
          </w:p>
        </w:tc>
        <w:tc>
          <w:tcPr>
            <w:tcW w:w="6521" w:type="dxa"/>
          </w:tcPr>
          <w:p w14:paraId="70FE2ABD" w14:textId="77777777" w:rsidR="00F34D0C" w:rsidRPr="00F34D0C" w:rsidRDefault="007414BA" w:rsidP="00F34D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над </w:t>
            </w:r>
            <w:r w:rsidR="00F34D0C"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реализацией программы осуществляет администрация Михайловского муниципального района, в лице заместителя главы курирующего социальные вопросы.</w:t>
            </w:r>
          </w:p>
        </w:tc>
      </w:tr>
    </w:tbl>
    <w:p w14:paraId="4C66C59F" w14:textId="77777777" w:rsidR="00F34D0C" w:rsidRPr="00F34D0C" w:rsidRDefault="00F34D0C" w:rsidP="00F34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14:paraId="1DB83623" w14:textId="77777777" w:rsidR="00F34D0C" w:rsidRPr="00F34D0C" w:rsidRDefault="00F34D0C" w:rsidP="00F34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14:paraId="3F019A3B" w14:textId="77777777" w:rsidR="00F34D0C" w:rsidRPr="00F34D0C" w:rsidRDefault="00F34D0C" w:rsidP="00F34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14:paraId="3B86A825" w14:textId="77777777" w:rsidR="00F34D0C" w:rsidRPr="00F34D0C" w:rsidRDefault="00F34D0C" w:rsidP="00F34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14:paraId="37ED5DB2" w14:textId="77777777" w:rsidR="00F34D0C" w:rsidRPr="00F34D0C" w:rsidRDefault="00F34D0C" w:rsidP="00F34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14:paraId="28304FBB" w14:textId="77777777" w:rsidR="00F34D0C" w:rsidRPr="00F34D0C" w:rsidRDefault="00F34D0C" w:rsidP="00F34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14:paraId="606F7925" w14:textId="77777777" w:rsidR="00F34D0C" w:rsidRPr="00F34D0C" w:rsidRDefault="00F34D0C" w:rsidP="00F34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14:paraId="2F8773D5" w14:textId="77777777" w:rsidR="00F34D0C" w:rsidRPr="00F34D0C" w:rsidRDefault="00F34D0C" w:rsidP="00F34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14:paraId="7A7381BA" w14:textId="77777777" w:rsidR="00F34D0C" w:rsidRPr="00F34D0C" w:rsidRDefault="00F34D0C" w:rsidP="00F34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14:paraId="3C44A41F" w14:textId="77777777" w:rsidR="00F34D0C" w:rsidRPr="00F34D0C" w:rsidRDefault="00F34D0C" w:rsidP="00F34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14:paraId="3059144D" w14:textId="77777777" w:rsidR="00F34D0C" w:rsidRPr="00F34D0C" w:rsidRDefault="00F34D0C" w:rsidP="00F34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14:paraId="646C9C0C" w14:textId="77777777" w:rsidR="00F34D0C" w:rsidRPr="00F34D0C" w:rsidRDefault="00F34D0C" w:rsidP="00F34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14:paraId="35AB5C8A" w14:textId="77777777" w:rsidR="00F34D0C" w:rsidRPr="00F34D0C" w:rsidRDefault="00F34D0C" w:rsidP="00F34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14:paraId="0A09EE5B" w14:textId="77777777" w:rsidR="00F34D0C" w:rsidRPr="00F34D0C" w:rsidRDefault="00F34D0C" w:rsidP="00F34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14:paraId="3A09D2D4" w14:textId="77777777" w:rsidR="00F34D0C" w:rsidRPr="00F34D0C" w:rsidRDefault="00F34D0C" w:rsidP="00F34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14:paraId="4C1AA394" w14:textId="77777777" w:rsidR="00F34D0C" w:rsidRPr="00F34D0C" w:rsidRDefault="00F34D0C" w:rsidP="00F34D0C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F34D0C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en-US" w:eastAsia="ru-RU"/>
        </w:rPr>
        <w:lastRenderedPageBreak/>
        <w:t>I</w:t>
      </w:r>
      <w:r w:rsidRPr="00F34D0C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. Содержание проблемы и обоснование необходимости ее решения</w:t>
      </w:r>
    </w:p>
    <w:p w14:paraId="35024E6A" w14:textId="1E406F30" w:rsidR="00F34D0C" w:rsidRPr="00F34D0C" w:rsidRDefault="00F34D0C" w:rsidP="00F34D0C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4D0C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программными методами</w:t>
      </w:r>
    </w:p>
    <w:p w14:paraId="348716B2" w14:textId="77777777" w:rsidR="00F34D0C" w:rsidRPr="00F34D0C" w:rsidRDefault="00F34D0C" w:rsidP="00F34D0C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D7E6A81" w14:textId="77777777" w:rsidR="00F34D0C" w:rsidRPr="00F34D0C" w:rsidRDefault="00F34D0C" w:rsidP="00F34D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4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Программа «Патриотическое воспитание граждан Михайловского муниципального района на </w:t>
      </w:r>
      <w:r w:rsidR="003E01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2020 – 2022 </w:t>
      </w:r>
      <w:r w:rsidRPr="00F34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годы» (далее – Программа) является продолжением программы   «Патриотическое воспитание граждан Михайловского муниципального района на </w:t>
      </w:r>
      <w:r w:rsidR="003E01CC" w:rsidRPr="00F34D0C">
        <w:rPr>
          <w:rFonts w:ascii="Times New Roman" w:eastAsia="Times New Roman" w:hAnsi="Times New Roman" w:cs="Times New Roman"/>
          <w:sz w:val="26"/>
          <w:szCs w:val="26"/>
          <w:lang w:eastAsia="ru-RU"/>
        </w:rPr>
        <w:t>2017–2019 </w:t>
      </w:r>
      <w:r w:rsidRPr="00F34D0C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годы», сохраняет непрерывность процесса по дальнейшему формированию патриотического сознания граждан</w:t>
      </w:r>
      <w:r w:rsidR="00BA4A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района. </w:t>
      </w:r>
      <w:r w:rsidRPr="00F34D0C">
        <w:rPr>
          <w:rFonts w:ascii="Times New Roman" w:eastAsia="Times New Roman" w:hAnsi="Times New Roman" w:cs="Times New Roman"/>
          <w:spacing w:val="2"/>
          <w:sz w:val="26"/>
          <w:szCs w:val="26"/>
          <w:shd w:val="clear" w:color="auto" w:fill="FFFFFF"/>
          <w:lang w:eastAsia="ru-RU"/>
        </w:rPr>
        <w:t xml:space="preserve">Патриотическое воспитание направлено на формирование и развитие личности, обладающей качествами гражданина - патриота Родины, способного успешно выполнять гражданские обязанности в мирное и военное время. </w:t>
      </w:r>
      <w:r w:rsidRPr="00F34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Программа определяет содержание и основные пути развития системы патриотического воспитания граждан Михайловского муниципального района и направлена на дальнейшее формирование у них патриотического сознания, как важнейшей ценности и одной из основ духовно-нравственного единства общества. </w:t>
      </w:r>
    </w:p>
    <w:p w14:paraId="35C8A76A" w14:textId="77777777" w:rsidR="00F34D0C" w:rsidRPr="00F34D0C" w:rsidRDefault="00F34D0C" w:rsidP="00F34D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4D0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 включает комплекс правовых, нормативных, организационных, методических, исследовательских и информационных мероприятий по дальнейшему развитию и совершенствованию системы патриотического воспитания граждан, направленных на становление патриотизма в качестве нравственной основы формирования их активной жизненной позиции.</w:t>
      </w:r>
    </w:p>
    <w:p w14:paraId="6DCB4B19" w14:textId="77777777" w:rsidR="00F34D0C" w:rsidRPr="00F34D0C" w:rsidRDefault="00F34D0C" w:rsidP="00F34D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4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Программа направлена на объединение всех сил общества – детей, подростков, молодёжи, общественных организаций, образовательных и культурных учреждений </w:t>
      </w:r>
      <w:r w:rsidR="00BA4A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района </w:t>
      </w:r>
      <w:r w:rsidRPr="00F34D0C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решении широкого спектра проблем патриотического воспитания и призвана придать ему дальнейшую динамику.</w:t>
      </w:r>
    </w:p>
    <w:p w14:paraId="2B0CE3C3" w14:textId="77777777" w:rsidR="00F34D0C" w:rsidRPr="00F34D0C" w:rsidRDefault="00F34D0C" w:rsidP="00F34D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4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Проведение </w:t>
      </w:r>
      <w:r w:rsidR="00EE7558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мероприятий по патриотическому воспитанию</w:t>
      </w:r>
      <w:r w:rsidRPr="00F34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граждан Михайловского муниципального района обеспечивает достижение целей патриотического воспитания путем плановой, непрерывной и согласованной деятельности органов местного самоуправления, учреждений образования, культуры и искусства, библиотечных учреждений и общественных организаций.</w:t>
      </w:r>
    </w:p>
    <w:p w14:paraId="288A760D" w14:textId="77777777" w:rsidR="00F34D0C" w:rsidRPr="00F34D0C" w:rsidRDefault="00F34D0C" w:rsidP="00F34D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4D0C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отчетный период по Программе «Патриотическое воспитание граждан Михайловского муниципального района» работа велась под руководством администрации Михайловского муниципального района и организационного комитета «Победа».</w:t>
      </w:r>
    </w:p>
    <w:p w14:paraId="62DF8BC4" w14:textId="77777777" w:rsidR="00F34D0C" w:rsidRPr="00F34D0C" w:rsidRDefault="00F34D0C" w:rsidP="00F34D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4D0C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истекший период в районе стали традиционными: краевой фестиваль авторской и патриотической песни «Афганский ветер»; торжественный прием в честь Дня Победы; День призыв</w:t>
      </w:r>
      <w:r w:rsidR="00E73F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ника; акции «Посылка солдату», </w:t>
      </w:r>
      <w:r w:rsidRPr="00F34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«Георгиевская ленточка», «Триколор», «День неизвестного солдата», мероприятия посвященные Дню Героев Отечества, цикл мероприятий, в рамках месячника по военно-патриотического воспитанию граждан района, проведение в образовательных учреждениях района </w:t>
      </w:r>
      <w:r w:rsidR="002178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уроков мужества, классных часов, </w:t>
      </w:r>
      <w:r w:rsidRPr="00F34D0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E73F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освященных Дням воинской славы </w:t>
      </w:r>
      <w:r w:rsidRPr="00F34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России, «Свеча Памяти», «Вальс победы», «Письмо ветерану», «Голубь Победы», «Память», а так же участие молодежи во Всероссийском патриотическом проекте «Волонтеры Победы», участие в </w:t>
      </w:r>
      <w:r w:rsidR="007A1C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историко-краеведческих и </w:t>
      </w:r>
      <w:r w:rsidRPr="00F34D0C">
        <w:rPr>
          <w:rFonts w:ascii="Times New Roman" w:eastAsia="Times New Roman" w:hAnsi="Times New Roman" w:cs="Times New Roman"/>
          <w:sz w:val="26"/>
          <w:szCs w:val="26"/>
          <w:lang w:eastAsia="ru-RU"/>
        </w:rPr>
        <w:t>патриотических квестах. Проводится совместная работа с районным Советом ветеранов войны, труда, Вооруженных сил и правоохранительных органов, комитетом солдатских матерей, местным отделением Фондом Мира, местным отделением Всероссийской общественной организации «Боевое Братство».</w:t>
      </w:r>
    </w:p>
    <w:p w14:paraId="3501BD23" w14:textId="77777777" w:rsidR="00F34D0C" w:rsidRPr="00F34D0C" w:rsidRDefault="00F34D0C" w:rsidP="00F34D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shd w:val="clear" w:color="auto" w:fill="FFFFFF"/>
          <w:lang w:eastAsia="ru-RU"/>
        </w:rPr>
      </w:pPr>
      <w:r w:rsidRPr="00F34D0C">
        <w:rPr>
          <w:rFonts w:ascii="Times New Roman" w:eastAsia="Times New Roman" w:hAnsi="Times New Roman" w:cs="Times New Roman"/>
          <w:spacing w:val="2"/>
          <w:sz w:val="26"/>
          <w:szCs w:val="26"/>
          <w:shd w:val="clear" w:color="auto" w:fill="FFFFFF"/>
          <w:lang w:eastAsia="ru-RU"/>
        </w:rPr>
        <w:t xml:space="preserve">Наряду с положительными моментами работы остаются нерешенными </w:t>
      </w:r>
      <w:r w:rsidRPr="00F34D0C">
        <w:rPr>
          <w:rFonts w:ascii="Times New Roman" w:eastAsia="Times New Roman" w:hAnsi="Times New Roman" w:cs="Times New Roman"/>
          <w:spacing w:val="2"/>
          <w:sz w:val="26"/>
          <w:szCs w:val="26"/>
          <w:shd w:val="clear" w:color="auto" w:fill="FFFFFF"/>
          <w:lang w:eastAsia="ru-RU"/>
        </w:rPr>
        <w:lastRenderedPageBreak/>
        <w:t xml:space="preserve">некоторые вопросы: </w:t>
      </w:r>
    </w:p>
    <w:p w14:paraId="1EC1C6E0" w14:textId="77777777" w:rsidR="00F34D0C" w:rsidRPr="00F34D0C" w:rsidRDefault="00F34D0C" w:rsidP="00F34D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shd w:val="clear" w:color="auto" w:fill="FFFFFF"/>
          <w:lang w:eastAsia="ru-RU"/>
        </w:rPr>
      </w:pPr>
      <w:r w:rsidRPr="00F34D0C">
        <w:rPr>
          <w:rFonts w:ascii="Times New Roman" w:eastAsia="Times New Roman" w:hAnsi="Times New Roman" w:cs="Times New Roman"/>
          <w:spacing w:val="2"/>
          <w:sz w:val="26"/>
          <w:szCs w:val="26"/>
          <w:shd w:val="clear" w:color="auto" w:fill="FFFFFF"/>
          <w:lang w:eastAsia="ru-RU"/>
        </w:rPr>
        <w:t>- необходимость дальнейшего усиления роли подростковых и молодежных организаций в воп</w:t>
      </w:r>
      <w:r w:rsidR="00EE7558">
        <w:rPr>
          <w:rFonts w:ascii="Times New Roman" w:eastAsia="Times New Roman" w:hAnsi="Times New Roman" w:cs="Times New Roman"/>
          <w:spacing w:val="2"/>
          <w:sz w:val="26"/>
          <w:szCs w:val="26"/>
          <w:shd w:val="clear" w:color="auto" w:fill="FFFFFF"/>
          <w:lang w:eastAsia="ru-RU"/>
        </w:rPr>
        <w:t>росах патриотического воспитания</w:t>
      </w:r>
      <w:r w:rsidRPr="00F34D0C">
        <w:rPr>
          <w:rFonts w:ascii="Times New Roman" w:eastAsia="Times New Roman" w:hAnsi="Times New Roman" w:cs="Times New Roman"/>
          <w:spacing w:val="2"/>
          <w:sz w:val="26"/>
          <w:szCs w:val="26"/>
          <w:shd w:val="clear" w:color="auto" w:fill="FFFFFF"/>
          <w:lang w:eastAsia="ru-RU"/>
        </w:rPr>
        <w:t xml:space="preserve"> молодежи;</w:t>
      </w:r>
    </w:p>
    <w:p w14:paraId="0AF74D14" w14:textId="77777777" w:rsidR="00F34D0C" w:rsidRPr="00F34D0C" w:rsidRDefault="00F34D0C" w:rsidP="00F34D0C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4D0C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совершенствование нормативно-правового, методического и информационного обеспечения функционирования системы патриотического воспитания граждан;</w:t>
      </w:r>
    </w:p>
    <w:p w14:paraId="4C54B99A" w14:textId="77777777" w:rsidR="00F34D0C" w:rsidRPr="00F34D0C" w:rsidRDefault="00F34D0C" w:rsidP="00F34D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4D0C">
        <w:rPr>
          <w:rFonts w:ascii="Times New Roman" w:eastAsia="Times New Roman" w:hAnsi="Times New Roman" w:cs="Times New Roman"/>
          <w:spacing w:val="2"/>
          <w:sz w:val="26"/>
          <w:szCs w:val="26"/>
          <w:shd w:val="clear" w:color="auto" w:fill="FFFFFF"/>
          <w:lang w:eastAsia="ru-RU"/>
        </w:rPr>
        <w:t>Это свидетельствует о необходимости продолжения работы, направленной на решение проблем патриотического воспитания программными методами.</w:t>
      </w:r>
    </w:p>
    <w:p w14:paraId="696131C5" w14:textId="77777777" w:rsidR="00F34D0C" w:rsidRPr="00F34D0C" w:rsidRDefault="00F34D0C" w:rsidP="00F34D0C">
      <w:pPr>
        <w:widowControl w:val="0"/>
        <w:shd w:val="clear" w:color="auto" w:fill="FFFFFF"/>
        <w:spacing w:after="0" w:line="240" w:lineRule="auto"/>
        <w:ind w:left="-567" w:right="83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</w:p>
    <w:p w14:paraId="50BF30D3" w14:textId="28F63405" w:rsidR="00F34D0C" w:rsidRPr="00F34D0C" w:rsidRDefault="00F34D0C" w:rsidP="00F34D0C">
      <w:pPr>
        <w:widowControl w:val="0"/>
        <w:shd w:val="clear" w:color="auto" w:fill="FFFFFF"/>
        <w:spacing w:after="0" w:line="240" w:lineRule="auto"/>
        <w:ind w:left="-567" w:right="83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F34D0C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en-US" w:eastAsia="ru-RU"/>
        </w:rPr>
        <w:t>II</w:t>
      </w:r>
      <w:r w:rsidRPr="00F34D0C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. Цели и задачи Программы</w:t>
      </w:r>
    </w:p>
    <w:p w14:paraId="51C0FBD2" w14:textId="77777777" w:rsidR="00F34D0C" w:rsidRPr="00F34D0C" w:rsidRDefault="00F34D0C" w:rsidP="00F34D0C">
      <w:pPr>
        <w:widowControl w:val="0"/>
        <w:shd w:val="clear" w:color="auto" w:fill="FFFFFF"/>
        <w:spacing w:after="0" w:line="240" w:lineRule="auto"/>
        <w:ind w:left="-567" w:right="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899A14" w14:textId="77777777" w:rsidR="00822A25" w:rsidRPr="00822A25" w:rsidRDefault="00822A25" w:rsidP="00822A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22A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Цель Программы: </w:t>
      </w:r>
    </w:p>
    <w:p w14:paraId="00E8D599" w14:textId="77777777" w:rsidR="00822A25" w:rsidRDefault="00822A25" w:rsidP="00822A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2A25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создание условий для повышения гражданской ответственности за судьбу района и страны в целом, повышения уровня консолидации общества и устойчивого развития Российской Федерации, укрепления чувства сопричастности граждан к великой истории и культуре России, обеспечения преемственности поколений россиян, воспитания гражданина, любящего свою Родину и семью, имеющего активную жизненную позицию.</w:t>
      </w:r>
    </w:p>
    <w:p w14:paraId="7F570A72" w14:textId="77777777" w:rsidR="00F34D0C" w:rsidRPr="00F34D0C" w:rsidRDefault="00F34D0C" w:rsidP="00822A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4D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Задачи Программы:</w:t>
      </w:r>
    </w:p>
    <w:p w14:paraId="4938BCA3" w14:textId="77777777" w:rsidR="00736515" w:rsidRDefault="00F34D0C" w:rsidP="000F4788">
      <w:pPr>
        <w:widowControl w:val="0"/>
        <w:shd w:val="clear" w:color="auto" w:fill="FFFFFF"/>
        <w:spacing w:after="0" w:line="240" w:lineRule="auto"/>
        <w:ind w:firstLine="709"/>
        <w:jc w:val="both"/>
      </w:pPr>
      <w:r w:rsidRPr="00F34D0C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развитие военно-патриотического воспитания граждан, укрепление престижа службы в Вооруженных Силах Российской Федерации и правоохранительных органах;</w:t>
      </w:r>
      <w:r w:rsidR="00736515" w:rsidRPr="00736515">
        <w:t xml:space="preserve"> </w:t>
      </w:r>
    </w:p>
    <w:p w14:paraId="20A99CF2" w14:textId="77777777" w:rsidR="00F34D0C" w:rsidRPr="00F34D0C" w:rsidRDefault="00F34D0C" w:rsidP="000F47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4D0C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создание условий для развития волонтерского движения, являющегося эффективным инструментом гражданско-патриотического воспитания;</w:t>
      </w:r>
    </w:p>
    <w:p w14:paraId="25F6C0B0" w14:textId="77777777" w:rsidR="00F34D0C" w:rsidRPr="00F34D0C" w:rsidRDefault="00F34D0C" w:rsidP="000F47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4D0C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информационное обеспечение патриотического воспитания на муниципальном уровне, создание условий для освещения событий и явлений патриотической направленности для средств массовой информации;</w:t>
      </w:r>
    </w:p>
    <w:p w14:paraId="064AF270" w14:textId="77777777" w:rsidR="00F34D0C" w:rsidRPr="00F34D0C" w:rsidRDefault="00F34D0C" w:rsidP="000F47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4D0C">
        <w:rPr>
          <w:rFonts w:ascii="Times New Roman" w:eastAsia="Times New Roman" w:hAnsi="Times New Roman" w:cs="Times New Roman"/>
          <w:sz w:val="26"/>
          <w:szCs w:val="26"/>
          <w:lang w:eastAsia="ru-RU"/>
        </w:rPr>
        <w:t>- углубление знаний граждан о событиях, ставших основой государственных праздников и п</w:t>
      </w:r>
      <w:r w:rsidR="007A1C9B">
        <w:rPr>
          <w:rFonts w:ascii="Times New Roman" w:eastAsia="Times New Roman" w:hAnsi="Times New Roman" w:cs="Times New Roman"/>
          <w:sz w:val="26"/>
          <w:szCs w:val="26"/>
          <w:lang w:eastAsia="ru-RU"/>
        </w:rPr>
        <w:t>амятных дат России</w:t>
      </w:r>
      <w:r w:rsidRPr="00F34D0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044365A5" w14:textId="77777777" w:rsidR="00F34D0C" w:rsidRPr="00F34D0C" w:rsidRDefault="00F34D0C" w:rsidP="000F47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4D0C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повышение интереса граждан к гуманитарным и естественно-географическим наукам;</w:t>
      </w:r>
    </w:p>
    <w:p w14:paraId="289F0BD6" w14:textId="77777777" w:rsidR="00F34D0C" w:rsidRPr="00F34D0C" w:rsidRDefault="00F34D0C" w:rsidP="000F47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4D0C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развитие у подрастающего поколения чувства гордости, глубокого уважения и почитания к Государственному гербу Российской Федерации, Государственному флагу Российской Федерации, Государственному гимну Российской Федерации, а также к другим, в том числе историческим, символам и памятникам Отечества;</w:t>
      </w:r>
    </w:p>
    <w:p w14:paraId="7895E09D" w14:textId="77777777" w:rsidR="00F34D0C" w:rsidRPr="00F34D0C" w:rsidRDefault="00F34D0C" w:rsidP="000F47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4D0C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повышение интереса граждан к военной истории Отечества и памятным датам;</w:t>
      </w:r>
    </w:p>
    <w:p w14:paraId="28D6D901" w14:textId="77777777" w:rsidR="00F34D0C" w:rsidRPr="00F34D0C" w:rsidRDefault="00F34D0C" w:rsidP="000F478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D0C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расширение участия общественных и некоммерческих организаций в патриотическом воспитании граждан</w:t>
      </w:r>
      <w:r w:rsidRPr="00F34D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54FB97A" w14:textId="77777777" w:rsidR="00736515" w:rsidRPr="00F34D0C" w:rsidRDefault="00736515" w:rsidP="00F34D0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8B6D69" w14:textId="50A3F980" w:rsidR="00F34D0C" w:rsidRPr="00F34D0C" w:rsidRDefault="00F34D0C" w:rsidP="00F34D0C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4D0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F34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Сроки реализации Программы</w:t>
      </w:r>
    </w:p>
    <w:p w14:paraId="75F14B27" w14:textId="77777777" w:rsidR="00F34D0C" w:rsidRPr="00F34D0C" w:rsidRDefault="00F34D0C" w:rsidP="00F34D0C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DD1AAB" w14:textId="77777777" w:rsidR="00F34D0C" w:rsidRPr="00F34D0C" w:rsidRDefault="00F34D0C" w:rsidP="00F34D0C">
      <w:pPr>
        <w:widowControl w:val="0"/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F34D0C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Программа</w:t>
      </w:r>
      <w:r w:rsidR="00822A25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будет реализована в течение 2020-2022</w:t>
      </w:r>
      <w:r w:rsidRPr="00F34D0C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годов (в один этап).</w:t>
      </w:r>
    </w:p>
    <w:p w14:paraId="7154E391" w14:textId="77777777" w:rsidR="00F34D0C" w:rsidRPr="00F34D0C" w:rsidRDefault="00F34D0C" w:rsidP="00F34D0C">
      <w:pPr>
        <w:widowControl w:val="0"/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14:paraId="60AB1C86" w14:textId="3DA79611" w:rsidR="00F34D0C" w:rsidRPr="00F34D0C" w:rsidRDefault="00F34D0C" w:rsidP="00F34D0C">
      <w:pPr>
        <w:widowControl w:val="0"/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F34D0C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en-US" w:eastAsia="ru-RU"/>
        </w:rPr>
        <w:t>IV</w:t>
      </w:r>
      <w:r w:rsidRPr="00F34D0C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. Перечень основных мероприятий программы</w:t>
      </w:r>
    </w:p>
    <w:p w14:paraId="1F721B6C" w14:textId="77777777" w:rsidR="00F34D0C" w:rsidRPr="00F34D0C" w:rsidRDefault="00F34D0C" w:rsidP="00F34D0C">
      <w:pPr>
        <w:widowControl w:val="0"/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14:paraId="7792B06F" w14:textId="77777777" w:rsidR="00F34D0C" w:rsidRPr="00F34D0C" w:rsidRDefault="00F34D0C" w:rsidP="00822A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4D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целях комплексного выполнения системы мер, направленных на </w:t>
      </w:r>
      <w:r w:rsidRPr="00F34D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совершенствование системы патриотического воспитания, определены основные </w:t>
      </w:r>
      <w:r w:rsidR="000157A3" w:rsidRPr="00F62E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мероприятия, </w:t>
      </w:r>
      <w:r w:rsidRPr="00F62E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направленные</w:t>
      </w:r>
      <w:r w:rsidRPr="00F34D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на:</w:t>
      </w:r>
    </w:p>
    <w:p w14:paraId="518786FD" w14:textId="77777777" w:rsidR="00F34D0C" w:rsidRPr="00F34D0C" w:rsidRDefault="00F34D0C" w:rsidP="00822A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4D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2178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изучение</w:t>
      </w:r>
      <w:r w:rsidRPr="00F34D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истории и культурного наследия района; </w:t>
      </w:r>
    </w:p>
    <w:p w14:paraId="57526AB4" w14:textId="77777777" w:rsidR="00F34D0C" w:rsidRPr="00F34D0C" w:rsidRDefault="00F34D0C" w:rsidP="00822A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4D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проведение массовых мероприятий, посвященных памятным датам и событиям России, дням воинской славы России;</w:t>
      </w:r>
    </w:p>
    <w:p w14:paraId="0FD47095" w14:textId="77777777" w:rsidR="00F34D0C" w:rsidRPr="00F34D0C" w:rsidRDefault="00F34D0C" w:rsidP="00822A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4D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проведение мероприятий, посвященных памяти выдающихся земляков, памятным датам и</w:t>
      </w:r>
      <w:r w:rsidR="000157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событиям в истории района</w:t>
      </w:r>
      <w:r w:rsidRPr="00F34D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развитию краеведческой деятельности;</w:t>
      </w:r>
    </w:p>
    <w:p w14:paraId="63EFBAE6" w14:textId="77777777" w:rsidR="00F34D0C" w:rsidRPr="00F34D0C" w:rsidRDefault="00F34D0C" w:rsidP="00822A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4D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проведение творческих фестивалей, конкурсов, </w:t>
      </w:r>
      <w:r w:rsidR="00626A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выставок,</w:t>
      </w:r>
      <w:r w:rsidRPr="00F34D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интеллектуальных игр </w:t>
      </w:r>
      <w:r w:rsidR="00626A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других мероприятий </w:t>
      </w:r>
      <w:r w:rsidRPr="00F34D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патриотической направленности;</w:t>
      </w:r>
    </w:p>
    <w:p w14:paraId="7EE20149" w14:textId="77777777" w:rsidR="00F34D0C" w:rsidRPr="00F34D0C" w:rsidRDefault="00F34D0C" w:rsidP="00822A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4D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проведение мероприятий, направленных на формирование гражданственности;</w:t>
      </w:r>
    </w:p>
    <w:p w14:paraId="3F5857C3" w14:textId="77777777" w:rsidR="00F34D0C" w:rsidRPr="00F34D0C" w:rsidRDefault="00F34D0C" w:rsidP="00822A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4D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проведение мероприятий, направленных на сохранение культурного наследия, ведение</w:t>
      </w:r>
      <w:r w:rsidR="007A1C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работы по увековечению памяти </w:t>
      </w:r>
      <w:r w:rsidRPr="00F34D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погибших в годы Великой Отечественной войны, при исполнении воинского долга в Афганистане и Чечне, внесших значительный вклад в социально-экономическое развитие Михайловского муниципального района; </w:t>
      </w:r>
    </w:p>
    <w:p w14:paraId="3B2BB2A0" w14:textId="77777777" w:rsidR="00F34D0C" w:rsidRPr="00F34D0C" w:rsidRDefault="00F34D0C" w:rsidP="00822A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4D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проведение мероприятий, направленных на совершенствование системы взаимодействия субъектов Программы;</w:t>
      </w:r>
    </w:p>
    <w:p w14:paraId="1670755A" w14:textId="77777777" w:rsidR="00F34D0C" w:rsidRPr="00F34D0C" w:rsidRDefault="00F34D0C" w:rsidP="00822A2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4D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проведение мероприятий, направленных на информационно-методическое обеспечение реализации Программы.</w:t>
      </w:r>
    </w:p>
    <w:p w14:paraId="7352AD46" w14:textId="77777777" w:rsidR="00F34D0C" w:rsidRPr="00F34D0C" w:rsidRDefault="00F34D0C" w:rsidP="00F34D0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</w:pPr>
    </w:p>
    <w:p w14:paraId="45CE3D62" w14:textId="77777777" w:rsidR="00F34D0C" w:rsidRPr="00F34D0C" w:rsidRDefault="00F34D0C" w:rsidP="00F34D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34D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Мероприятия по реализации программы </w:t>
      </w:r>
    </w:p>
    <w:p w14:paraId="1415A242" w14:textId="77777777" w:rsidR="00F34D0C" w:rsidRPr="00F34D0C" w:rsidRDefault="00F34D0C" w:rsidP="00F34D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34D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«Патриотическое воспитание граждан Михайловского </w:t>
      </w:r>
    </w:p>
    <w:p w14:paraId="1CFE86A9" w14:textId="77777777" w:rsidR="00F34D0C" w:rsidRPr="00F34D0C" w:rsidRDefault="007A1C9B" w:rsidP="00F34D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района на 2020-2021</w:t>
      </w:r>
      <w:r w:rsidR="00F34D0C" w:rsidRPr="00F34D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годы»</w:t>
      </w:r>
    </w:p>
    <w:p w14:paraId="6B80BC36" w14:textId="77777777" w:rsidR="00F34D0C" w:rsidRPr="00F34D0C" w:rsidRDefault="00F34D0C" w:rsidP="00F34D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3685"/>
        <w:gridCol w:w="1418"/>
      </w:tblGrid>
      <w:tr w:rsidR="00F34D0C" w:rsidRPr="00F34D0C" w14:paraId="2E0EC849" w14:textId="77777777" w:rsidTr="000F4788">
        <w:tc>
          <w:tcPr>
            <w:tcW w:w="709" w:type="dxa"/>
          </w:tcPr>
          <w:p w14:paraId="44C15402" w14:textId="77777777" w:rsidR="00F34D0C" w:rsidRPr="00F34D0C" w:rsidRDefault="00F34D0C" w:rsidP="00F34D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86" w:type="dxa"/>
            <w:vAlign w:val="center"/>
          </w:tcPr>
          <w:p w14:paraId="47C0BC40" w14:textId="77777777" w:rsidR="00F34D0C" w:rsidRPr="00F34D0C" w:rsidRDefault="00F34D0C" w:rsidP="00F34D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685" w:type="dxa"/>
            <w:vAlign w:val="center"/>
          </w:tcPr>
          <w:p w14:paraId="4802AFD4" w14:textId="77777777" w:rsidR="00F34D0C" w:rsidRPr="00F34D0C" w:rsidRDefault="00F34D0C" w:rsidP="00F34D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418" w:type="dxa"/>
            <w:vAlign w:val="center"/>
          </w:tcPr>
          <w:p w14:paraId="2A2023EB" w14:textId="77777777" w:rsidR="00F34D0C" w:rsidRPr="00F34D0C" w:rsidRDefault="00F34D0C" w:rsidP="00F34D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F34D0C" w:rsidRPr="00F34D0C" w14:paraId="6F2D39E7" w14:textId="77777777" w:rsidTr="000F4788">
        <w:tc>
          <w:tcPr>
            <w:tcW w:w="709" w:type="dxa"/>
          </w:tcPr>
          <w:p w14:paraId="0826712A" w14:textId="77777777" w:rsidR="00F34D0C" w:rsidRPr="00F34D0C" w:rsidRDefault="00F34D0C" w:rsidP="00F34D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6" w:type="dxa"/>
          </w:tcPr>
          <w:p w14:paraId="45D0072A" w14:textId="77777777" w:rsidR="00F34D0C" w:rsidRPr="00F34D0C" w:rsidRDefault="00F34D0C" w:rsidP="00822A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ветеранов Великой Отечественной войны</w:t>
            </w:r>
            <w:r w:rsidR="00822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приравненных к ним лиц</w:t>
            </w: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молодежью по вопросам патриотического воспитания</w:t>
            </w:r>
          </w:p>
        </w:tc>
        <w:tc>
          <w:tcPr>
            <w:tcW w:w="3685" w:type="dxa"/>
          </w:tcPr>
          <w:p w14:paraId="58AFA4DB" w14:textId="77777777" w:rsidR="00F34D0C" w:rsidRPr="00F34D0C" w:rsidRDefault="00F34D0C" w:rsidP="00F34D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 и внутренней политики, управление по вопросам образования</w:t>
            </w:r>
          </w:p>
        </w:tc>
        <w:tc>
          <w:tcPr>
            <w:tcW w:w="1418" w:type="dxa"/>
          </w:tcPr>
          <w:p w14:paraId="65545427" w14:textId="77777777" w:rsidR="00F34D0C" w:rsidRPr="00F34D0C" w:rsidRDefault="008B33BC" w:rsidP="00F34D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2020-2022</w:t>
            </w:r>
          </w:p>
        </w:tc>
      </w:tr>
      <w:tr w:rsidR="00F34D0C" w:rsidRPr="00F34D0C" w14:paraId="0F4BDF76" w14:textId="77777777" w:rsidTr="000F4788">
        <w:tc>
          <w:tcPr>
            <w:tcW w:w="709" w:type="dxa"/>
            <w:tcBorders>
              <w:bottom w:val="nil"/>
            </w:tcBorders>
          </w:tcPr>
          <w:p w14:paraId="351335AD" w14:textId="77777777" w:rsidR="00F34D0C" w:rsidRPr="00F34D0C" w:rsidRDefault="00F34D0C" w:rsidP="00F34D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6" w:type="dxa"/>
          </w:tcPr>
          <w:p w14:paraId="3CFEF0E9" w14:textId="77777777" w:rsidR="00F34D0C" w:rsidRPr="00F34D0C" w:rsidRDefault="00F34D0C" w:rsidP="00F34D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районных конкурсов, викторин, связанны</w:t>
            </w:r>
            <w:r w:rsidR="008B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с героическим прошлым России. </w:t>
            </w: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сочинений «Район мой, Михайловский!».</w:t>
            </w:r>
          </w:p>
          <w:p w14:paraId="1B6CE3ED" w14:textId="77777777" w:rsidR="00F34D0C" w:rsidRPr="00F34D0C" w:rsidRDefault="00F34D0C" w:rsidP="00F34D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детских общественных организаций «Я – гражданин России».</w:t>
            </w:r>
          </w:p>
          <w:p w14:paraId="3B70C74D" w14:textId="77777777" w:rsidR="00F34D0C" w:rsidRPr="00F34D0C" w:rsidRDefault="00F34D0C" w:rsidP="00F34D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исследовательских работ по краеведению «Исторические и памятные места района»</w:t>
            </w:r>
          </w:p>
        </w:tc>
        <w:tc>
          <w:tcPr>
            <w:tcW w:w="3685" w:type="dxa"/>
          </w:tcPr>
          <w:p w14:paraId="709AA465" w14:textId="77777777" w:rsidR="00F34D0C" w:rsidRPr="00F34D0C" w:rsidRDefault="00F34D0C" w:rsidP="00F34D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 и внутренней политики, управление по вопросам образования, ММБУК ММР «МКИО»</w:t>
            </w:r>
            <w:r w:rsidR="00626A99">
              <w:t xml:space="preserve">, </w:t>
            </w:r>
            <w:r w:rsidR="00626A99" w:rsidRPr="0062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 ДО «ЦДТ» с. Михайловка.</w:t>
            </w:r>
          </w:p>
        </w:tc>
        <w:tc>
          <w:tcPr>
            <w:tcW w:w="1418" w:type="dxa"/>
          </w:tcPr>
          <w:p w14:paraId="77A1A535" w14:textId="77777777" w:rsidR="00F34D0C" w:rsidRPr="00F34D0C" w:rsidRDefault="008B33BC" w:rsidP="00F34D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2020-2022</w:t>
            </w:r>
          </w:p>
        </w:tc>
      </w:tr>
      <w:tr w:rsidR="00F34D0C" w:rsidRPr="00F34D0C" w14:paraId="74A3BE5C" w14:textId="77777777" w:rsidTr="000F4788">
        <w:tc>
          <w:tcPr>
            <w:tcW w:w="709" w:type="dxa"/>
          </w:tcPr>
          <w:p w14:paraId="6CC8796C" w14:textId="77777777" w:rsidR="00F34D0C" w:rsidRPr="00F34D0C" w:rsidRDefault="00F34D0C" w:rsidP="00F34D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86" w:type="dxa"/>
          </w:tcPr>
          <w:p w14:paraId="61E70FFB" w14:textId="77777777" w:rsidR="00F34D0C" w:rsidRPr="00F34D0C" w:rsidRDefault="00F34D0C" w:rsidP="00F34D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районных совещаний организаторов патриотического воспитания</w:t>
            </w:r>
          </w:p>
        </w:tc>
        <w:tc>
          <w:tcPr>
            <w:tcW w:w="3685" w:type="dxa"/>
          </w:tcPr>
          <w:p w14:paraId="785CF1D0" w14:textId="77777777" w:rsidR="00F34D0C" w:rsidRPr="00F34D0C" w:rsidRDefault="00F34D0C" w:rsidP="00F34D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культуры и внутренней политики, управление по вопросам образования, ММБУК ММР </w:t>
            </w: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«МКИО», </w:t>
            </w:r>
            <w:r w:rsidR="0062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 ДО «ЦДТ» с. Михайловка, </w:t>
            </w: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редакция районной общественно-политической газеты «Вперед»</w:t>
            </w:r>
          </w:p>
        </w:tc>
        <w:tc>
          <w:tcPr>
            <w:tcW w:w="1418" w:type="dxa"/>
          </w:tcPr>
          <w:p w14:paraId="20B5AC67" w14:textId="77777777" w:rsidR="00F34D0C" w:rsidRPr="00F34D0C" w:rsidRDefault="008B33BC" w:rsidP="00F34D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ежегодно 2020-2022</w:t>
            </w:r>
          </w:p>
        </w:tc>
      </w:tr>
      <w:tr w:rsidR="00F34D0C" w:rsidRPr="00F34D0C" w14:paraId="3F691AC8" w14:textId="77777777" w:rsidTr="000F4788">
        <w:tc>
          <w:tcPr>
            <w:tcW w:w="709" w:type="dxa"/>
          </w:tcPr>
          <w:p w14:paraId="48CAD28C" w14:textId="77777777" w:rsidR="00F34D0C" w:rsidRPr="00F34D0C" w:rsidRDefault="00F34D0C" w:rsidP="00F34D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86" w:type="dxa"/>
          </w:tcPr>
          <w:p w14:paraId="27FC19E8" w14:textId="77777777" w:rsidR="00F34D0C" w:rsidRPr="00F34D0C" w:rsidRDefault="00F34D0C" w:rsidP="00F34D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Смотр-конкурс школьных музеев, уголков боевой Славы на лучшую постановку работы по патриотическому воспитанию</w:t>
            </w:r>
          </w:p>
          <w:p w14:paraId="0D7A92FB" w14:textId="77777777" w:rsidR="00F34D0C" w:rsidRPr="00F34D0C" w:rsidRDefault="00F34D0C" w:rsidP="00F34D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на лучшую музейную экспозицию патриотической направленности</w:t>
            </w:r>
          </w:p>
        </w:tc>
        <w:tc>
          <w:tcPr>
            <w:tcW w:w="3685" w:type="dxa"/>
          </w:tcPr>
          <w:p w14:paraId="3265556A" w14:textId="77777777" w:rsidR="00F34D0C" w:rsidRPr="00F34D0C" w:rsidRDefault="00F34D0C" w:rsidP="00F34D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 и внутренней политики, управление по вопросам образования, ММБУК ММР «МКИО»</w:t>
            </w:r>
          </w:p>
        </w:tc>
        <w:tc>
          <w:tcPr>
            <w:tcW w:w="1418" w:type="dxa"/>
          </w:tcPr>
          <w:p w14:paraId="748AA01E" w14:textId="77777777" w:rsidR="008B33BC" w:rsidRDefault="008B33BC" w:rsidP="008B33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февраль – май</w:t>
            </w:r>
          </w:p>
          <w:p w14:paraId="052D8C39" w14:textId="77777777" w:rsidR="00F34D0C" w:rsidRPr="00F34D0C" w:rsidRDefault="008B33BC" w:rsidP="008B33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</w:t>
            </w:r>
          </w:p>
        </w:tc>
      </w:tr>
      <w:tr w:rsidR="00F34D0C" w:rsidRPr="00F34D0C" w14:paraId="296DC813" w14:textId="77777777" w:rsidTr="000F4788">
        <w:tc>
          <w:tcPr>
            <w:tcW w:w="709" w:type="dxa"/>
          </w:tcPr>
          <w:p w14:paraId="3E354DB6" w14:textId="77777777" w:rsidR="00F34D0C" w:rsidRPr="00F34D0C" w:rsidRDefault="00F34D0C" w:rsidP="00F34D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86" w:type="dxa"/>
          </w:tcPr>
          <w:p w14:paraId="1DF31DE7" w14:textId="77777777" w:rsidR="00F34D0C" w:rsidRPr="00F34D0C" w:rsidRDefault="00F34D0C" w:rsidP="00F34D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учащихся образовательных учреждений района во Всероссийском патриотическом проекте «Волонтеры Победы», реализация плана мероприятий в рамках данного проекта (квесты, конкурсы, форумы, семинары, акции)</w:t>
            </w:r>
          </w:p>
        </w:tc>
        <w:tc>
          <w:tcPr>
            <w:tcW w:w="3685" w:type="dxa"/>
          </w:tcPr>
          <w:p w14:paraId="12CEF825" w14:textId="77777777" w:rsidR="00F34D0C" w:rsidRPr="00F34D0C" w:rsidRDefault="00F34D0C" w:rsidP="00F34D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 и внутренней политики, управление по вопросам образования, редакция районной общественно-политической газеты «Вперед»</w:t>
            </w:r>
          </w:p>
        </w:tc>
        <w:tc>
          <w:tcPr>
            <w:tcW w:w="1418" w:type="dxa"/>
          </w:tcPr>
          <w:p w14:paraId="29125306" w14:textId="77777777" w:rsidR="008B33BC" w:rsidRPr="008B33BC" w:rsidRDefault="008B33BC" w:rsidP="008B33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14:paraId="3F07CDC5" w14:textId="77777777" w:rsidR="00F34D0C" w:rsidRPr="00F34D0C" w:rsidRDefault="008B33BC" w:rsidP="008B33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</w:t>
            </w:r>
          </w:p>
        </w:tc>
      </w:tr>
      <w:tr w:rsidR="00F34D0C" w:rsidRPr="00F34D0C" w14:paraId="790A58EE" w14:textId="77777777" w:rsidTr="000F4788">
        <w:tc>
          <w:tcPr>
            <w:tcW w:w="709" w:type="dxa"/>
          </w:tcPr>
          <w:p w14:paraId="73A13BA5" w14:textId="77777777" w:rsidR="00F34D0C" w:rsidRPr="00F34D0C" w:rsidRDefault="00F34D0C" w:rsidP="00F34D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86" w:type="dxa"/>
          </w:tcPr>
          <w:p w14:paraId="0B7A125E" w14:textId="77777777" w:rsidR="00F34D0C" w:rsidRPr="00F34D0C" w:rsidRDefault="00F34D0C" w:rsidP="00F34D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встреч ветеранов Великой Отечественной войны, тружеников тыла, детей войны в школах, библиотеках района</w:t>
            </w:r>
          </w:p>
        </w:tc>
        <w:tc>
          <w:tcPr>
            <w:tcW w:w="3685" w:type="dxa"/>
          </w:tcPr>
          <w:p w14:paraId="651F6980" w14:textId="77777777" w:rsidR="00F34D0C" w:rsidRPr="00F34D0C" w:rsidRDefault="00F34D0C" w:rsidP="00F34D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 и внутренней политики, управление по вопросам образования, ММБУК ММР «МКИО»</w:t>
            </w:r>
          </w:p>
        </w:tc>
        <w:tc>
          <w:tcPr>
            <w:tcW w:w="1418" w:type="dxa"/>
          </w:tcPr>
          <w:p w14:paraId="011F4D0A" w14:textId="77777777" w:rsidR="008B33BC" w:rsidRPr="008B33BC" w:rsidRDefault="008B33BC" w:rsidP="008B33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февраль – май</w:t>
            </w:r>
          </w:p>
          <w:p w14:paraId="28DB1D93" w14:textId="77777777" w:rsidR="00F34D0C" w:rsidRPr="00F34D0C" w:rsidRDefault="008B33BC" w:rsidP="008B33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</w:t>
            </w:r>
          </w:p>
        </w:tc>
      </w:tr>
      <w:tr w:rsidR="00F34D0C" w:rsidRPr="00F34D0C" w14:paraId="71EBA5AE" w14:textId="77777777" w:rsidTr="000F4788">
        <w:tc>
          <w:tcPr>
            <w:tcW w:w="709" w:type="dxa"/>
          </w:tcPr>
          <w:p w14:paraId="1D02A793" w14:textId="77777777" w:rsidR="00F34D0C" w:rsidRPr="00F34D0C" w:rsidRDefault="00F34D0C" w:rsidP="00F34D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86" w:type="dxa"/>
          </w:tcPr>
          <w:p w14:paraId="09E36D13" w14:textId="77777777" w:rsidR="00F34D0C" w:rsidRPr="00F34D0C" w:rsidRDefault="00F34D0C" w:rsidP="00F34D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районных патриотических акций «Вальс Победы», «Голубь Победы» «Письмо ветерану», «Память», «Георгиевская ленточка»</w:t>
            </w:r>
          </w:p>
        </w:tc>
        <w:tc>
          <w:tcPr>
            <w:tcW w:w="3685" w:type="dxa"/>
          </w:tcPr>
          <w:p w14:paraId="74DC2DFE" w14:textId="77777777" w:rsidR="00F34D0C" w:rsidRPr="00F34D0C" w:rsidRDefault="00F34D0C" w:rsidP="00F34D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 и внутренней политики, управление по вопросам образования, ММБУК ММР «МКИО», МБУ ДО «ДШИ» с. Михайловка</w:t>
            </w:r>
            <w:r w:rsidR="00626A99">
              <w:t xml:space="preserve">, </w:t>
            </w:r>
            <w:r w:rsidR="00626A99" w:rsidRPr="0062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 ДО «ЦДТ» с. Михайловка.</w:t>
            </w:r>
          </w:p>
        </w:tc>
        <w:tc>
          <w:tcPr>
            <w:tcW w:w="1418" w:type="dxa"/>
          </w:tcPr>
          <w:p w14:paraId="3DDD5D0A" w14:textId="77777777" w:rsidR="008B33BC" w:rsidRPr="008B33BC" w:rsidRDefault="008B33BC" w:rsidP="008B33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май</w:t>
            </w:r>
          </w:p>
          <w:p w14:paraId="70471488" w14:textId="77777777" w:rsidR="00F34D0C" w:rsidRPr="00F34D0C" w:rsidRDefault="008B33BC" w:rsidP="008B33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</w:t>
            </w:r>
          </w:p>
        </w:tc>
      </w:tr>
      <w:tr w:rsidR="00F34D0C" w:rsidRPr="00F34D0C" w14:paraId="21789BF3" w14:textId="77777777" w:rsidTr="000F4788">
        <w:tc>
          <w:tcPr>
            <w:tcW w:w="709" w:type="dxa"/>
          </w:tcPr>
          <w:p w14:paraId="78400336" w14:textId="77777777" w:rsidR="00F34D0C" w:rsidRPr="00F34D0C" w:rsidRDefault="00F34D0C" w:rsidP="00F34D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686" w:type="dxa"/>
          </w:tcPr>
          <w:p w14:paraId="4AC82A53" w14:textId="77777777" w:rsidR="00F34D0C" w:rsidRPr="00F34D0C" w:rsidRDefault="00F34D0C" w:rsidP="00F34D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районного организационного комитета «Победа»</w:t>
            </w:r>
          </w:p>
        </w:tc>
        <w:tc>
          <w:tcPr>
            <w:tcW w:w="3685" w:type="dxa"/>
          </w:tcPr>
          <w:p w14:paraId="7C0C87CB" w14:textId="77777777" w:rsidR="00F34D0C" w:rsidRPr="00F34D0C" w:rsidRDefault="00F34D0C" w:rsidP="00F34D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 и внутренней политики, районная организация ветеранов войны, труда, Вооруженных сил и правоохранительных органов</w:t>
            </w:r>
          </w:p>
        </w:tc>
        <w:tc>
          <w:tcPr>
            <w:tcW w:w="1418" w:type="dxa"/>
          </w:tcPr>
          <w:p w14:paraId="07C26831" w14:textId="77777777" w:rsidR="008B33BC" w:rsidRPr="008B33BC" w:rsidRDefault="008B33BC" w:rsidP="008B33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ежегодно, </w:t>
            </w:r>
          </w:p>
          <w:p w14:paraId="4823D393" w14:textId="77777777" w:rsidR="00F34D0C" w:rsidRPr="00F34D0C" w:rsidRDefault="008B33BC" w:rsidP="008B33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</w:t>
            </w:r>
          </w:p>
        </w:tc>
      </w:tr>
      <w:tr w:rsidR="00F34D0C" w:rsidRPr="00F34D0C" w14:paraId="74F92344" w14:textId="77777777" w:rsidTr="000F4788">
        <w:tc>
          <w:tcPr>
            <w:tcW w:w="709" w:type="dxa"/>
          </w:tcPr>
          <w:p w14:paraId="2B03822F" w14:textId="77777777" w:rsidR="00F34D0C" w:rsidRPr="00F34D0C" w:rsidRDefault="00F34D0C" w:rsidP="00F34D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686" w:type="dxa"/>
          </w:tcPr>
          <w:p w14:paraId="40A614CC" w14:textId="77777777" w:rsidR="00F34D0C" w:rsidRPr="00F34D0C" w:rsidRDefault="00F34D0C" w:rsidP="00F34D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Торжественный митинг в честь Дня Победы, торжественная поверка, возложение цветов, театрализованное шествие, концертные и спортивные программы, народное гуляние, праздничный фейерверк</w:t>
            </w:r>
          </w:p>
        </w:tc>
        <w:tc>
          <w:tcPr>
            <w:tcW w:w="3685" w:type="dxa"/>
          </w:tcPr>
          <w:p w14:paraId="3E78BA24" w14:textId="77777777" w:rsidR="00F34D0C" w:rsidRPr="00F34D0C" w:rsidRDefault="00F34D0C" w:rsidP="00F34D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 и внутренней политики, управление по вопросам образования, ММБУК ММР «МКИО», МБУ ДО «ДШИ» с. Михайловка</w:t>
            </w:r>
            <w:r w:rsidR="00626A99">
              <w:t xml:space="preserve">, </w:t>
            </w:r>
            <w:r w:rsidR="00626A99" w:rsidRPr="0062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 ДО «ЦДТ» с. Михайловка.</w:t>
            </w:r>
          </w:p>
        </w:tc>
        <w:tc>
          <w:tcPr>
            <w:tcW w:w="1418" w:type="dxa"/>
          </w:tcPr>
          <w:p w14:paraId="3889BD5D" w14:textId="77777777" w:rsidR="00F34D0C" w:rsidRPr="00F34D0C" w:rsidRDefault="00F34D0C" w:rsidP="00F34D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14:paraId="17325ACD" w14:textId="77777777" w:rsidR="00F34D0C" w:rsidRPr="00F34D0C" w:rsidRDefault="00F34D0C" w:rsidP="00F34D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мая</w:t>
            </w:r>
          </w:p>
          <w:p w14:paraId="01D21EED" w14:textId="77777777" w:rsidR="00F34D0C" w:rsidRPr="00F34D0C" w:rsidRDefault="008B33BC" w:rsidP="008B33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</w:t>
            </w:r>
          </w:p>
        </w:tc>
      </w:tr>
      <w:tr w:rsidR="00F34D0C" w:rsidRPr="00F34D0C" w14:paraId="0C67992C" w14:textId="77777777" w:rsidTr="000F4788">
        <w:tc>
          <w:tcPr>
            <w:tcW w:w="709" w:type="dxa"/>
          </w:tcPr>
          <w:p w14:paraId="14CAD840" w14:textId="77777777" w:rsidR="00F34D0C" w:rsidRPr="00F34D0C" w:rsidRDefault="00F34D0C" w:rsidP="00F34D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686" w:type="dxa"/>
          </w:tcPr>
          <w:p w14:paraId="44D6D30F" w14:textId="77777777" w:rsidR="00F34D0C" w:rsidRPr="00F34D0C" w:rsidRDefault="00F34D0C" w:rsidP="00F34D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Торжественный приём главы Михайловского муниципального района в честь Дня Победы</w:t>
            </w:r>
          </w:p>
        </w:tc>
        <w:tc>
          <w:tcPr>
            <w:tcW w:w="3685" w:type="dxa"/>
          </w:tcPr>
          <w:p w14:paraId="006BCF0E" w14:textId="77777777" w:rsidR="00F34D0C" w:rsidRPr="00F34D0C" w:rsidRDefault="00F34D0C" w:rsidP="00F34D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 и внутренней политики</w:t>
            </w:r>
          </w:p>
          <w:p w14:paraId="42F2EF14" w14:textId="77777777" w:rsidR="00F34D0C" w:rsidRPr="00F34D0C" w:rsidRDefault="00F34D0C" w:rsidP="00F34D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7CCAA56F" w14:textId="77777777" w:rsidR="008B33BC" w:rsidRPr="008B33BC" w:rsidRDefault="008B33BC" w:rsidP="008B33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май</w:t>
            </w:r>
          </w:p>
          <w:p w14:paraId="05399075" w14:textId="77777777" w:rsidR="00F34D0C" w:rsidRPr="00F34D0C" w:rsidRDefault="008B33BC" w:rsidP="008B33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</w:t>
            </w:r>
          </w:p>
        </w:tc>
      </w:tr>
      <w:tr w:rsidR="00F34D0C" w:rsidRPr="00F34D0C" w14:paraId="62A30F38" w14:textId="77777777" w:rsidTr="000F4788">
        <w:tc>
          <w:tcPr>
            <w:tcW w:w="709" w:type="dxa"/>
          </w:tcPr>
          <w:p w14:paraId="7D6BD717" w14:textId="77777777" w:rsidR="00F34D0C" w:rsidRPr="00F34D0C" w:rsidRDefault="00F34D0C" w:rsidP="00F34D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686" w:type="dxa"/>
          </w:tcPr>
          <w:p w14:paraId="2D2790B5" w14:textId="6134D999" w:rsidR="00F34D0C" w:rsidRPr="00F34D0C" w:rsidRDefault="00F34D0C" w:rsidP="00F34D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Торжественное мероприятие, митинг, у обелиска павших в годы Великой Отечественной войны, в рамках дня памяти и скорби начала Великой </w:t>
            </w: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Отечественной войны</w:t>
            </w:r>
          </w:p>
        </w:tc>
        <w:tc>
          <w:tcPr>
            <w:tcW w:w="3685" w:type="dxa"/>
          </w:tcPr>
          <w:p w14:paraId="61E73343" w14:textId="77777777" w:rsidR="00F34D0C" w:rsidRPr="00F34D0C" w:rsidRDefault="00F34D0C" w:rsidP="00F34D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управление культуры и внутренней политики, управление по вопросам образования, ММБУК ММР «МКИО», МБУ ДО «ДШИ» с. </w:t>
            </w: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Михайловка</w:t>
            </w:r>
            <w:r w:rsidR="00626A99">
              <w:t xml:space="preserve">, </w:t>
            </w:r>
            <w:r w:rsidR="00626A99" w:rsidRPr="0062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 ДО «ЦДТ» с. Михайловка.</w:t>
            </w:r>
          </w:p>
        </w:tc>
        <w:tc>
          <w:tcPr>
            <w:tcW w:w="1418" w:type="dxa"/>
          </w:tcPr>
          <w:p w14:paraId="7DA6846D" w14:textId="77777777" w:rsidR="008B33BC" w:rsidRPr="008B33BC" w:rsidRDefault="008B33BC" w:rsidP="008B33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ежегодно, май</w:t>
            </w:r>
            <w:r w:rsidR="00FE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июнь</w:t>
            </w:r>
          </w:p>
          <w:p w14:paraId="783349CC" w14:textId="77777777" w:rsidR="00F34D0C" w:rsidRPr="00F34D0C" w:rsidRDefault="008B33BC" w:rsidP="008B33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</w:t>
            </w:r>
          </w:p>
        </w:tc>
      </w:tr>
      <w:tr w:rsidR="00F34D0C" w:rsidRPr="00F34D0C" w14:paraId="08E68149" w14:textId="77777777" w:rsidTr="000F4788">
        <w:tc>
          <w:tcPr>
            <w:tcW w:w="709" w:type="dxa"/>
          </w:tcPr>
          <w:p w14:paraId="248BB7C7" w14:textId="77777777" w:rsidR="00F34D0C" w:rsidRPr="00F34D0C" w:rsidRDefault="00F34D0C" w:rsidP="00F34D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686" w:type="dxa"/>
          </w:tcPr>
          <w:p w14:paraId="1F161E5E" w14:textId="77777777" w:rsidR="00F34D0C" w:rsidRPr="00F34D0C" w:rsidRDefault="00F34D0C" w:rsidP="00F34D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акция «Свеча памяти» у обелиска павших в годы Великой Отечественной войны 1941-1945 годы</w:t>
            </w:r>
          </w:p>
        </w:tc>
        <w:tc>
          <w:tcPr>
            <w:tcW w:w="3685" w:type="dxa"/>
          </w:tcPr>
          <w:p w14:paraId="2E97C428" w14:textId="77777777" w:rsidR="00F34D0C" w:rsidRPr="00F34D0C" w:rsidRDefault="00F34D0C" w:rsidP="00F34D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культуры и внутренней политики, управление по вопросам образования, ММБУК ММР «МКИО», МБУ ДО «ДШИ» с. Михайловка, </w:t>
            </w:r>
            <w:r w:rsidR="0062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 ДО «ЦДТ» с. Михайловка, </w:t>
            </w: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Совет ветеранов</w:t>
            </w:r>
          </w:p>
        </w:tc>
        <w:tc>
          <w:tcPr>
            <w:tcW w:w="1418" w:type="dxa"/>
          </w:tcPr>
          <w:p w14:paraId="0F4CFB5D" w14:textId="77777777" w:rsidR="00FE0E82" w:rsidRPr="00FE0E82" w:rsidRDefault="00FE0E82" w:rsidP="00FE0E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май, июнь</w:t>
            </w:r>
          </w:p>
          <w:p w14:paraId="1753E78B" w14:textId="77777777" w:rsidR="00F34D0C" w:rsidRPr="00F34D0C" w:rsidRDefault="00FE0E82" w:rsidP="00FE0E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</w:t>
            </w:r>
          </w:p>
        </w:tc>
      </w:tr>
      <w:tr w:rsidR="00F34D0C" w:rsidRPr="00F34D0C" w14:paraId="439CAFCE" w14:textId="77777777" w:rsidTr="000F4788">
        <w:tc>
          <w:tcPr>
            <w:tcW w:w="709" w:type="dxa"/>
          </w:tcPr>
          <w:p w14:paraId="0DFA936E" w14:textId="77777777" w:rsidR="00F34D0C" w:rsidRPr="00F34D0C" w:rsidRDefault="00F34D0C" w:rsidP="00F34D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686" w:type="dxa"/>
          </w:tcPr>
          <w:p w14:paraId="60F6A87E" w14:textId="77777777" w:rsidR="00F34D0C" w:rsidRPr="00F34D0C" w:rsidRDefault="00F34D0C" w:rsidP="00F34D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адресной помощи участникам Великой Отечественной войны</w:t>
            </w:r>
          </w:p>
        </w:tc>
        <w:tc>
          <w:tcPr>
            <w:tcW w:w="3685" w:type="dxa"/>
          </w:tcPr>
          <w:p w14:paraId="71AAD930" w14:textId="77777777" w:rsidR="00F34D0C" w:rsidRPr="00F34D0C" w:rsidRDefault="00F34D0C" w:rsidP="00F34D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 и внутренней политики, управление по вопросам образования, ММБУК ММР «МКИО», МБУ ДО «ДШИ» с. Михайловка</w:t>
            </w:r>
            <w:r w:rsidR="00626A99">
              <w:t xml:space="preserve">, </w:t>
            </w:r>
            <w:r w:rsidR="00626A99" w:rsidRPr="0062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 ДО «ЦДТ» с. Михайловка.</w:t>
            </w:r>
          </w:p>
        </w:tc>
        <w:tc>
          <w:tcPr>
            <w:tcW w:w="1418" w:type="dxa"/>
          </w:tcPr>
          <w:p w14:paraId="425B0A76" w14:textId="77777777" w:rsidR="00FE0E82" w:rsidRPr="00FE0E82" w:rsidRDefault="00FE0E82" w:rsidP="00FE0E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ежегодно, </w:t>
            </w:r>
          </w:p>
          <w:p w14:paraId="39AD2CCE" w14:textId="77777777" w:rsidR="00F34D0C" w:rsidRPr="00F34D0C" w:rsidRDefault="00FE0E82" w:rsidP="00FE0E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</w:t>
            </w:r>
          </w:p>
        </w:tc>
      </w:tr>
      <w:tr w:rsidR="00F34D0C" w:rsidRPr="00F34D0C" w14:paraId="1289731A" w14:textId="77777777" w:rsidTr="000F4788">
        <w:tc>
          <w:tcPr>
            <w:tcW w:w="709" w:type="dxa"/>
          </w:tcPr>
          <w:p w14:paraId="6D114AEC" w14:textId="77777777" w:rsidR="00F34D0C" w:rsidRPr="00F34D0C" w:rsidRDefault="00F34D0C" w:rsidP="00F34D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686" w:type="dxa"/>
          </w:tcPr>
          <w:p w14:paraId="4B743ED0" w14:textId="77777777" w:rsidR="00F34D0C" w:rsidRPr="00F34D0C" w:rsidRDefault="00F34D0C" w:rsidP="00F34D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праздничных мероприятий, в рамках празднования Дня России, проведение праздничных концертов, акции «Триколор»</w:t>
            </w:r>
          </w:p>
        </w:tc>
        <w:tc>
          <w:tcPr>
            <w:tcW w:w="3685" w:type="dxa"/>
          </w:tcPr>
          <w:p w14:paraId="459A8DCD" w14:textId="77777777" w:rsidR="00F34D0C" w:rsidRPr="00F34D0C" w:rsidRDefault="00F34D0C" w:rsidP="00626A9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культуры и внутренней политики, управление по вопросам образования, ММБУК ММР «МКИО», МБУ ДО «ДШИ» с. Михайловка, </w:t>
            </w:r>
            <w:r w:rsidR="00626A99" w:rsidRPr="0062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 ДО «ЦДТ» с. Михайловка.</w:t>
            </w:r>
          </w:p>
        </w:tc>
        <w:tc>
          <w:tcPr>
            <w:tcW w:w="1418" w:type="dxa"/>
          </w:tcPr>
          <w:p w14:paraId="553EBBF3" w14:textId="77777777" w:rsidR="00FE0E82" w:rsidRPr="00FE0E82" w:rsidRDefault="00FE0E82" w:rsidP="00FE0E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ежегодно, </w:t>
            </w:r>
          </w:p>
          <w:p w14:paraId="62BD483F" w14:textId="77777777" w:rsidR="00F34D0C" w:rsidRPr="00F34D0C" w:rsidRDefault="00FE0E82" w:rsidP="00FE0E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</w:t>
            </w:r>
          </w:p>
        </w:tc>
      </w:tr>
      <w:tr w:rsidR="00F34D0C" w:rsidRPr="00F34D0C" w14:paraId="62801D2E" w14:textId="77777777" w:rsidTr="000F4788">
        <w:tc>
          <w:tcPr>
            <w:tcW w:w="709" w:type="dxa"/>
          </w:tcPr>
          <w:p w14:paraId="3E117A99" w14:textId="77777777" w:rsidR="00F34D0C" w:rsidRPr="00F34D0C" w:rsidRDefault="00F34D0C" w:rsidP="00F34D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686" w:type="dxa"/>
          </w:tcPr>
          <w:p w14:paraId="3F99045E" w14:textId="61F7A8B6" w:rsidR="00F34D0C" w:rsidRPr="00F34D0C" w:rsidRDefault="00F34D0C" w:rsidP="00EE07E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</w:t>
            </w:r>
            <w:r w:rsidR="00EE0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официальных аккаунтах и сайте </w:t>
            </w: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Михайловского муниципального района информации по патриотическому воспитанию граждан района. Освещение в районной общественно-политической газете «Вперёд» тем патриотической направленности. </w:t>
            </w:r>
          </w:p>
        </w:tc>
        <w:tc>
          <w:tcPr>
            <w:tcW w:w="3685" w:type="dxa"/>
          </w:tcPr>
          <w:p w14:paraId="6C495A3F" w14:textId="77777777" w:rsidR="00F34D0C" w:rsidRPr="00F34D0C" w:rsidRDefault="00F34D0C" w:rsidP="00F34D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 и внутренней политики, редакция районной газеты «Вперед»</w:t>
            </w:r>
          </w:p>
        </w:tc>
        <w:tc>
          <w:tcPr>
            <w:tcW w:w="1418" w:type="dxa"/>
          </w:tcPr>
          <w:p w14:paraId="55180365" w14:textId="77777777" w:rsidR="00FE0E82" w:rsidRPr="00FE0E82" w:rsidRDefault="00FE0E82" w:rsidP="00FE0E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ежегодно, </w:t>
            </w:r>
          </w:p>
          <w:p w14:paraId="154711BC" w14:textId="77777777" w:rsidR="00F34D0C" w:rsidRPr="00F34D0C" w:rsidRDefault="00FE0E82" w:rsidP="00FE0E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</w:t>
            </w:r>
          </w:p>
        </w:tc>
      </w:tr>
      <w:tr w:rsidR="00F34D0C" w:rsidRPr="00F34D0C" w14:paraId="789CD32A" w14:textId="77777777" w:rsidTr="000F4788">
        <w:tc>
          <w:tcPr>
            <w:tcW w:w="709" w:type="dxa"/>
          </w:tcPr>
          <w:p w14:paraId="67EC5D47" w14:textId="77777777" w:rsidR="00F34D0C" w:rsidRPr="00F34D0C" w:rsidRDefault="00F34D0C" w:rsidP="00F34D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686" w:type="dxa"/>
          </w:tcPr>
          <w:p w14:paraId="71C35863" w14:textId="77777777" w:rsidR="00F34D0C" w:rsidRPr="00F34D0C" w:rsidRDefault="00F34D0C" w:rsidP="00F34D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благоустройству воинских захоронений и проведению поисковых работ</w:t>
            </w:r>
          </w:p>
        </w:tc>
        <w:tc>
          <w:tcPr>
            <w:tcW w:w="3685" w:type="dxa"/>
          </w:tcPr>
          <w:p w14:paraId="6E22C7DF" w14:textId="77777777" w:rsidR="00F34D0C" w:rsidRPr="00F34D0C" w:rsidRDefault="00F34D0C" w:rsidP="00F34D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 и внутренней политики, управление по вопросам образования</w:t>
            </w:r>
          </w:p>
        </w:tc>
        <w:tc>
          <w:tcPr>
            <w:tcW w:w="1418" w:type="dxa"/>
          </w:tcPr>
          <w:p w14:paraId="475AA43B" w14:textId="77777777" w:rsidR="00FE0E82" w:rsidRPr="00FE0E82" w:rsidRDefault="00FE0E82" w:rsidP="00FE0E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ежегодно, </w:t>
            </w:r>
          </w:p>
          <w:p w14:paraId="7B5B4CC3" w14:textId="77777777" w:rsidR="00F34D0C" w:rsidRPr="00F34D0C" w:rsidRDefault="00FE0E82" w:rsidP="00FE0E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</w:t>
            </w:r>
          </w:p>
        </w:tc>
      </w:tr>
      <w:tr w:rsidR="00F34D0C" w:rsidRPr="00F34D0C" w14:paraId="655A5FA3" w14:textId="77777777" w:rsidTr="000F4788">
        <w:tc>
          <w:tcPr>
            <w:tcW w:w="709" w:type="dxa"/>
          </w:tcPr>
          <w:p w14:paraId="335DFC0D" w14:textId="77777777" w:rsidR="00F34D0C" w:rsidRPr="00F34D0C" w:rsidRDefault="00F34D0C" w:rsidP="00F34D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686" w:type="dxa"/>
          </w:tcPr>
          <w:p w14:paraId="379B5A10" w14:textId="77777777" w:rsidR="00F34D0C" w:rsidRPr="00F34D0C" w:rsidRDefault="00F34D0C" w:rsidP="00EE07E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мероприятий, посвященных событиям на о. Даманский</w:t>
            </w:r>
            <w:r w:rsidR="0074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(вик</w:t>
            </w:r>
            <w:r w:rsidR="00EE0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торины, встречи, уроки истории,</w:t>
            </w: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театр</w:t>
            </w:r>
            <w:r w:rsidR="00EE0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ализованная программа, конкурсы творческих работ, </w:t>
            </w: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рисунков, посещение захоронений с возложением цветов, участие в краевых мероприятиях)</w:t>
            </w:r>
          </w:p>
        </w:tc>
        <w:tc>
          <w:tcPr>
            <w:tcW w:w="3685" w:type="dxa"/>
          </w:tcPr>
          <w:p w14:paraId="5DDADB65" w14:textId="77777777" w:rsidR="00F34D0C" w:rsidRPr="00F34D0C" w:rsidRDefault="00F34D0C" w:rsidP="00F34D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культуры и внутренней политики, управление по вопросам образования, ММБУК ММР «МКИО», МБУ ДО «ДШИ» с. Михайловка, </w:t>
            </w:r>
            <w:r w:rsidR="0062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 ДО «ЦДТ» с. Михайловка, </w:t>
            </w: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редакция районной общественно-политической газеты «Вперед»</w:t>
            </w:r>
          </w:p>
        </w:tc>
        <w:tc>
          <w:tcPr>
            <w:tcW w:w="1418" w:type="dxa"/>
          </w:tcPr>
          <w:p w14:paraId="301FABC0" w14:textId="77777777" w:rsidR="00FE0E82" w:rsidRPr="00FE0E82" w:rsidRDefault="00FE0E82" w:rsidP="00FE0E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ежегодно, </w:t>
            </w: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  <w:r w:rsidRPr="00FE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A0CBA78" w14:textId="77777777" w:rsidR="00F34D0C" w:rsidRPr="00F34D0C" w:rsidRDefault="00FE0E82" w:rsidP="00FE0E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</w:t>
            </w:r>
          </w:p>
        </w:tc>
      </w:tr>
      <w:tr w:rsidR="00F34D0C" w:rsidRPr="00F34D0C" w14:paraId="35EE4206" w14:textId="77777777" w:rsidTr="000F4788">
        <w:tc>
          <w:tcPr>
            <w:tcW w:w="709" w:type="dxa"/>
          </w:tcPr>
          <w:p w14:paraId="5713EC72" w14:textId="77777777" w:rsidR="00F34D0C" w:rsidRPr="00F34D0C" w:rsidRDefault="00F34D0C" w:rsidP="00F34D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686" w:type="dxa"/>
          </w:tcPr>
          <w:p w14:paraId="3262B166" w14:textId="77777777" w:rsidR="00F34D0C" w:rsidRPr="00F34D0C" w:rsidRDefault="00EE07EB" w:rsidP="00EE07E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</w:t>
            </w:r>
            <w:r w:rsidR="00F34D0C"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приятий, посвящённых Дню России </w:t>
            </w:r>
            <w:r w:rsidRPr="00EE0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(викторины, встречи, уроки истории, театрализованная программа, конкурсы творческих </w:t>
            </w:r>
            <w:r w:rsidRPr="00EE0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работ, рисунков, участие в краевых мероприятиях)</w:t>
            </w:r>
          </w:p>
        </w:tc>
        <w:tc>
          <w:tcPr>
            <w:tcW w:w="3685" w:type="dxa"/>
          </w:tcPr>
          <w:p w14:paraId="0F3C63AF" w14:textId="77777777" w:rsidR="00F34D0C" w:rsidRPr="00F34D0C" w:rsidRDefault="00F34D0C" w:rsidP="00F34D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управление культуры и внутренней политики, управление по вопросам образования, ММБУК ММР «МКИО», МБУ ДО «ДШИ» с. </w:t>
            </w: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Михайловка, </w:t>
            </w:r>
            <w:r w:rsidR="0062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 ДО «ЦДТ» с. Михайловка, </w:t>
            </w: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редакция районной общественно-политической газеты «Вперед»</w:t>
            </w:r>
          </w:p>
        </w:tc>
        <w:tc>
          <w:tcPr>
            <w:tcW w:w="1418" w:type="dxa"/>
          </w:tcPr>
          <w:p w14:paraId="1AC8EAF2" w14:textId="77777777" w:rsidR="00FE0E82" w:rsidRPr="00FE0E82" w:rsidRDefault="00FE0E82" w:rsidP="00FE0E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ежегодно, июнь</w:t>
            </w:r>
          </w:p>
          <w:p w14:paraId="28EA0C80" w14:textId="77777777" w:rsidR="00F34D0C" w:rsidRPr="00F34D0C" w:rsidRDefault="00FE0E82" w:rsidP="00FE0E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</w:t>
            </w:r>
          </w:p>
        </w:tc>
      </w:tr>
      <w:tr w:rsidR="00F34D0C" w:rsidRPr="00F34D0C" w14:paraId="404191C8" w14:textId="77777777" w:rsidTr="000F4788">
        <w:tc>
          <w:tcPr>
            <w:tcW w:w="709" w:type="dxa"/>
          </w:tcPr>
          <w:p w14:paraId="1067AA83" w14:textId="77777777" w:rsidR="00F34D0C" w:rsidRPr="00F34D0C" w:rsidRDefault="00F34D0C" w:rsidP="00F34D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686" w:type="dxa"/>
          </w:tcPr>
          <w:p w14:paraId="74051E41" w14:textId="77777777" w:rsidR="00F34D0C" w:rsidRPr="00F34D0C" w:rsidRDefault="00F34D0C" w:rsidP="00EE07E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Цикл районных мероприятий, посвященных Дню космонавтики (обновление музейных экспозиций, викторины, встречи, уроки истории, выставка рисунков, посещение захоронения второго дублёра первого космонавта Земли Ю.А. Гагарина Г.Г. Нелюбова в с. </w:t>
            </w:r>
            <w:proofErr w:type="spellStart"/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Кремово</w:t>
            </w:r>
            <w:proofErr w:type="spellEnd"/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возложением цветов, участие в краевых мероприятиях)</w:t>
            </w:r>
          </w:p>
        </w:tc>
        <w:tc>
          <w:tcPr>
            <w:tcW w:w="3685" w:type="dxa"/>
          </w:tcPr>
          <w:p w14:paraId="0366AC70" w14:textId="77777777" w:rsidR="00F34D0C" w:rsidRPr="00F34D0C" w:rsidRDefault="00F34D0C" w:rsidP="00F34D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культуры и внутренней политики, управление по вопросам образования, ММБУК ММР «МКИО», МБУ ДО «ДШИ» с. Михайловка, </w:t>
            </w:r>
            <w:r w:rsidR="00626A99" w:rsidRPr="0062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 ДО «ЦДТ» с. Михайловка.</w:t>
            </w:r>
          </w:p>
        </w:tc>
        <w:tc>
          <w:tcPr>
            <w:tcW w:w="1418" w:type="dxa"/>
          </w:tcPr>
          <w:p w14:paraId="14F1EBE1" w14:textId="77777777" w:rsidR="00FE0E82" w:rsidRPr="00FE0E82" w:rsidRDefault="00FE0E82" w:rsidP="00FE0E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апрель</w:t>
            </w:r>
          </w:p>
          <w:p w14:paraId="1FF2CA24" w14:textId="77777777" w:rsidR="00F34D0C" w:rsidRPr="00F34D0C" w:rsidRDefault="00FE0E82" w:rsidP="00FE0E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</w:t>
            </w:r>
          </w:p>
        </w:tc>
      </w:tr>
      <w:tr w:rsidR="00F34D0C" w:rsidRPr="00F34D0C" w14:paraId="04B21000" w14:textId="77777777" w:rsidTr="000F4788">
        <w:tc>
          <w:tcPr>
            <w:tcW w:w="709" w:type="dxa"/>
          </w:tcPr>
          <w:p w14:paraId="2E82832B" w14:textId="77777777" w:rsidR="00F34D0C" w:rsidRPr="00F34D0C" w:rsidRDefault="00F34D0C" w:rsidP="00F34D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686" w:type="dxa"/>
          </w:tcPr>
          <w:p w14:paraId="5FEED678" w14:textId="77777777" w:rsidR="00F34D0C" w:rsidRPr="00F34D0C" w:rsidRDefault="00F34D0C" w:rsidP="007414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районных мероприятий, посвященных выводу советских войск из Афганистана (обновление музейных экспозиций, викторины, встречи, уроки истории, </w:t>
            </w:r>
            <w:r w:rsidR="00741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 и выставки</w:t>
            </w: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рисунков, посещение захоронения с возложением цветов, участие в краевых мероприятиях)</w:t>
            </w:r>
          </w:p>
        </w:tc>
        <w:tc>
          <w:tcPr>
            <w:tcW w:w="3685" w:type="dxa"/>
          </w:tcPr>
          <w:p w14:paraId="68A6AF3B" w14:textId="77777777" w:rsidR="00F34D0C" w:rsidRPr="00F34D0C" w:rsidRDefault="00F34D0C" w:rsidP="00F34D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культуры и внутренней политики, управление по вопросам образования, ММБУК ММР «МКИО», МБУ ДО «ДШИ» с. Михайловка, </w:t>
            </w:r>
            <w:r w:rsidR="00626A99" w:rsidRPr="0062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 ДО «ЦДТ» с. Михайловка.</w:t>
            </w:r>
          </w:p>
        </w:tc>
        <w:tc>
          <w:tcPr>
            <w:tcW w:w="1418" w:type="dxa"/>
          </w:tcPr>
          <w:p w14:paraId="5D9D4B04" w14:textId="77777777" w:rsidR="00FE0E82" w:rsidRPr="00FE0E82" w:rsidRDefault="00FE0E82" w:rsidP="00FE0E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февраль</w:t>
            </w:r>
          </w:p>
          <w:p w14:paraId="7653B776" w14:textId="77777777" w:rsidR="00F34D0C" w:rsidRPr="00F34D0C" w:rsidRDefault="00FE0E82" w:rsidP="00FE0E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</w:t>
            </w:r>
          </w:p>
        </w:tc>
      </w:tr>
      <w:tr w:rsidR="00F34D0C" w:rsidRPr="00F34D0C" w14:paraId="144EDDCD" w14:textId="77777777" w:rsidTr="000F4788">
        <w:tc>
          <w:tcPr>
            <w:tcW w:w="709" w:type="dxa"/>
          </w:tcPr>
          <w:p w14:paraId="3E1C734B" w14:textId="77777777" w:rsidR="00F34D0C" w:rsidRPr="00F34D0C" w:rsidRDefault="00F34D0C" w:rsidP="00F34D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686" w:type="dxa"/>
          </w:tcPr>
          <w:p w14:paraId="647FCCED" w14:textId="77777777" w:rsidR="00F34D0C" w:rsidRPr="00F34D0C" w:rsidRDefault="00F34D0C" w:rsidP="007414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Районные мероприятия, посвященные Дню пограничника (обновление музейных экспозиций, викторины, встречи, уроки истории, выставка рисунков, посещение подшефной заставы)</w:t>
            </w:r>
          </w:p>
        </w:tc>
        <w:tc>
          <w:tcPr>
            <w:tcW w:w="3685" w:type="dxa"/>
          </w:tcPr>
          <w:p w14:paraId="15E58148" w14:textId="77777777" w:rsidR="00F34D0C" w:rsidRPr="00F34D0C" w:rsidRDefault="00F34D0C" w:rsidP="00F34D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культуры и внутренней политики, управление по вопросам образования, ММБУК ММР «МКИО», МБУ ДО «ДШИ» с. Михайловка, </w:t>
            </w:r>
            <w:r w:rsidR="00626A99" w:rsidRPr="0062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 ДО «ЦДТ» с. Михайловка.</w:t>
            </w:r>
          </w:p>
          <w:p w14:paraId="209D7130" w14:textId="77777777" w:rsidR="00F34D0C" w:rsidRPr="00F34D0C" w:rsidRDefault="00F34D0C" w:rsidP="00F34D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530C0398" w14:textId="77777777" w:rsidR="00FE0E82" w:rsidRPr="00FE0E82" w:rsidRDefault="00FE0E82" w:rsidP="00FE0E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ежегодно, </w:t>
            </w:r>
          </w:p>
          <w:p w14:paraId="0EF2D129" w14:textId="77777777" w:rsidR="00F34D0C" w:rsidRPr="00F34D0C" w:rsidRDefault="00FE0E82" w:rsidP="00FE0E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</w:t>
            </w:r>
          </w:p>
        </w:tc>
      </w:tr>
      <w:tr w:rsidR="00F34D0C" w:rsidRPr="00F34D0C" w14:paraId="7F3604A7" w14:textId="77777777" w:rsidTr="000F4788">
        <w:tc>
          <w:tcPr>
            <w:tcW w:w="709" w:type="dxa"/>
          </w:tcPr>
          <w:p w14:paraId="309FB506" w14:textId="77777777" w:rsidR="00F34D0C" w:rsidRPr="00F34D0C" w:rsidRDefault="00F34D0C" w:rsidP="00F34D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686" w:type="dxa"/>
          </w:tcPr>
          <w:p w14:paraId="79F07FD1" w14:textId="77777777" w:rsidR="00F34D0C" w:rsidRPr="00F34D0C" w:rsidRDefault="00F34D0C" w:rsidP="00F34D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комплекса районных мероприятий, посвященных Дню неизвестного солдата, Дню Героев Отечества, Дням воинской Славы.</w:t>
            </w:r>
          </w:p>
        </w:tc>
        <w:tc>
          <w:tcPr>
            <w:tcW w:w="3685" w:type="dxa"/>
          </w:tcPr>
          <w:p w14:paraId="1A64708F" w14:textId="77777777" w:rsidR="00F34D0C" w:rsidRPr="00F34D0C" w:rsidRDefault="00F34D0C" w:rsidP="00F34D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культуры и внутренней политики, управление по вопросам образования, ММБУК ММР «МКИО», </w:t>
            </w:r>
            <w:r w:rsidR="0062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 ДО «ЦДТ» с. Михайловка, </w:t>
            </w: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 общественно</w:t>
            </w:r>
            <w:r w:rsidR="0062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политическая газета «Вперед»</w:t>
            </w:r>
          </w:p>
        </w:tc>
        <w:tc>
          <w:tcPr>
            <w:tcW w:w="1418" w:type="dxa"/>
          </w:tcPr>
          <w:p w14:paraId="1A3EECB4" w14:textId="77777777" w:rsidR="00FE0E82" w:rsidRPr="00FE0E82" w:rsidRDefault="00FE0E82" w:rsidP="00FE0E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ежегодно, </w:t>
            </w:r>
          </w:p>
          <w:p w14:paraId="7B0B6531" w14:textId="77777777" w:rsidR="00F34D0C" w:rsidRPr="00F34D0C" w:rsidRDefault="00FE0E82" w:rsidP="00FE0E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</w:t>
            </w:r>
          </w:p>
        </w:tc>
      </w:tr>
      <w:tr w:rsidR="00F34D0C" w:rsidRPr="00F34D0C" w14:paraId="0810A2DC" w14:textId="77777777" w:rsidTr="000F4788">
        <w:tc>
          <w:tcPr>
            <w:tcW w:w="709" w:type="dxa"/>
          </w:tcPr>
          <w:p w14:paraId="565D849C" w14:textId="77777777" w:rsidR="00F34D0C" w:rsidRPr="00F34D0C" w:rsidRDefault="00F34D0C" w:rsidP="00F34D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686" w:type="dxa"/>
          </w:tcPr>
          <w:p w14:paraId="5CB53DF2" w14:textId="77777777" w:rsidR="00F34D0C" w:rsidRPr="00F34D0C" w:rsidRDefault="00F34D0C" w:rsidP="00F34D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районных мероприятий, посвященных профессиональным праздникам, чествование ветеранов труда, почетных граждан Михайловского муниципального района, семей «золотых» и «серебряных» юбиляров, многодетных семей, молодожёнов.</w:t>
            </w:r>
          </w:p>
          <w:p w14:paraId="30164E9F" w14:textId="77777777" w:rsidR="00F34D0C" w:rsidRPr="00F34D0C" w:rsidRDefault="00F34D0C" w:rsidP="00F34D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Проведение районных торжественных регистраций, </w:t>
            </w:r>
            <w:proofErr w:type="spellStart"/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имянаречение</w:t>
            </w:r>
            <w:proofErr w:type="spellEnd"/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Организация и проведение районных мероприятий, посвященных юбилейным датам образования организаций и учреждений, расположенных на территории Михайловского муниципального района</w:t>
            </w:r>
          </w:p>
        </w:tc>
        <w:tc>
          <w:tcPr>
            <w:tcW w:w="3685" w:type="dxa"/>
          </w:tcPr>
          <w:p w14:paraId="62D2FE34" w14:textId="77777777" w:rsidR="00F34D0C" w:rsidRPr="00F34D0C" w:rsidRDefault="00F34D0C" w:rsidP="00F34D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управление культуры и внутренней политики, отдел ЗАГС, управление по вопросам образования, ММБУК ММР «МКИО», МБУ ДО «ДШИ» </w:t>
            </w:r>
          </w:p>
          <w:p w14:paraId="536F05EE" w14:textId="77777777" w:rsidR="00F34D0C" w:rsidRPr="00F34D0C" w:rsidRDefault="00455D1D" w:rsidP="00455D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Михайловка.</w:t>
            </w:r>
          </w:p>
        </w:tc>
        <w:tc>
          <w:tcPr>
            <w:tcW w:w="1418" w:type="dxa"/>
          </w:tcPr>
          <w:p w14:paraId="65434AA8" w14:textId="77777777" w:rsidR="00FE0E82" w:rsidRPr="00FE0E82" w:rsidRDefault="00FE0E82" w:rsidP="00FE0E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ежегодно, </w:t>
            </w:r>
          </w:p>
          <w:p w14:paraId="61940F02" w14:textId="77777777" w:rsidR="00F34D0C" w:rsidRPr="00F34D0C" w:rsidRDefault="00FE0E82" w:rsidP="00FE0E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</w:t>
            </w:r>
          </w:p>
        </w:tc>
      </w:tr>
      <w:tr w:rsidR="00F34D0C" w:rsidRPr="00F34D0C" w14:paraId="2BF7701D" w14:textId="77777777" w:rsidTr="000F4788">
        <w:tc>
          <w:tcPr>
            <w:tcW w:w="709" w:type="dxa"/>
          </w:tcPr>
          <w:p w14:paraId="01449151" w14:textId="77777777" w:rsidR="00F34D0C" w:rsidRPr="00F34D0C" w:rsidRDefault="00F34D0C" w:rsidP="00F34D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686" w:type="dxa"/>
          </w:tcPr>
          <w:p w14:paraId="3E87772A" w14:textId="77777777" w:rsidR="00F34D0C" w:rsidRPr="00F34D0C" w:rsidRDefault="00F34D0C" w:rsidP="00F34D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районного праздника День призывника, акций «Мамин пирог», «Посылка солдату»</w:t>
            </w:r>
          </w:p>
          <w:p w14:paraId="6DF35C93" w14:textId="77777777" w:rsidR="00F34D0C" w:rsidRPr="00F34D0C" w:rsidRDefault="00F34D0C" w:rsidP="00F34D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14:paraId="2C33624C" w14:textId="77777777" w:rsidR="00F34D0C" w:rsidRPr="00F34D0C" w:rsidRDefault="00F34D0C" w:rsidP="00F34D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 и внутренней политики, управление по вопросам образования, ММБУК ММР «МКИО»</w:t>
            </w:r>
            <w:r w:rsidR="00FA76BF">
              <w:t xml:space="preserve">, </w:t>
            </w:r>
            <w:r w:rsidR="00FA76BF" w:rsidRPr="00F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 ДО «ЦДТ» с. Михайловка.</w:t>
            </w:r>
          </w:p>
        </w:tc>
        <w:tc>
          <w:tcPr>
            <w:tcW w:w="1418" w:type="dxa"/>
          </w:tcPr>
          <w:p w14:paraId="4A4ED0DB" w14:textId="77777777" w:rsidR="00FE0E82" w:rsidRPr="00FE0E82" w:rsidRDefault="00FE0E82" w:rsidP="00FE0E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ежегодно, </w:t>
            </w:r>
          </w:p>
          <w:p w14:paraId="4CAF33D4" w14:textId="77777777" w:rsidR="00FE0E82" w:rsidRPr="00F34D0C" w:rsidRDefault="00FE0E82" w:rsidP="00FE0E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апрель, октябрь</w:t>
            </w:r>
          </w:p>
          <w:p w14:paraId="786436C9" w14:textId="77777777" w:rsidR="00F34D0C" w:rsidRPr="00F34D0C" w:rsidRDefault="00FE0E82" w:rsidP="00FE0E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</w:t>
            </w:r>
          </w:p>
          <w:p w14:paraId="3796B701" w14:textId="77777777" w:rsidR="00F34D0C" w:rsidRPr="00F34D0C" w:rsidRDefault="00F34D0C" w:rsidP="00FE0E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D0C" w:rsidRPr="00F34D0C" w14:paraId="5D325C0D" w14:textId="77777777" w:rsidTr="000F4788">
        <w:tc>
          <w:tcPr>
            <w:tcW w:w="709" w:type="dxa"/>
          </w:tcPr>
          <w:p w14:paraId="4E94DEB4" w14:textId="77777777" w:rsidR="00F34D0C" w:rsidRPr="00F34D0C" w:rsidRDefault="00F34D0C" w:rsidP="00F34D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686" w:type="dxa"/>
          </w:tcPr>
          <w:p w14:paraId="403074E2" w14:textId="77777777" w:rsidR="00F34D0C" w:rsidRPr="00F34D0C" w:rsidRDefault="00F34D0C" w:rsidP="00F34D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районного месячника </w:t>
            </w:r>
            <w:proofErr w:type="spellStart"/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</w:t>
            </w:r>
            <w:proofErr w:type="spellEnd"/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патриотического воспитания молодёжи, посвященного Дню защитника Отечества</w:t>
            </w:r>
          </w:p>
        </w:tc>
        <w:tc>
          <w:tcPr>
            <w:tcW w:w="3685" w:type="dxa"/>
          </w:tcPr>
          <w:p w14:paraId="1E00E59C" w14:textId="77777777" w:rsidR="00F34D0C" w:rsidRPr="00F34D0C" w:rsidRDefault="00F34D0C" w:rsidP="00F34D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 и внутренней политики, управление по вопросам образования, ММБУК ММР «МКИО»</w:t>
            </w:r>
            <w:r w:rsidR="00F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14:paraId="23754D8B" w14:textId="77777777" w:rsidR="00FE0E82" w:rsidRPr="00FE0E82" w:rsidRDefault="00FE0E82" w:rsidP="00FE0E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ежегодно, </w:t>
            </w:r>
          </w:p>
          <w:p w14:paraId="662C85FD" w14:textId="77777777" w:rsidR="00FE0E82" w:rsidRPr="00F34D0C" w:rsidRDefault="00FE0E82" w:rsidP="00FE0E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14:paraId="551D3977" w14:textId="77777777" w:rsidR="00F34D0C" w:rsidRPr="00F34D0C" w:rsidRDefault="00FE0E82" w:rsidP="00FE0E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</w:t>
            </w:r>
          </w:p>
        </w:tc>
      </w:tr>
      <w:tr w:rsidR="00F34D0C" w:rsidRPr="00F34D0C" w14:paraId="01380C81" w14:textId="77777777" w:rsidTr="000F4788">
        <w:trPr>
          <w:trHeight w:val="1262"/>
        </w:trPr>
        <w:tc>
          <w:tcPr>
            <w:tcW w:w="709" w:type="dxa"/>
          </w:tcPr>
          <w:p w14:paraId="7002460C" w14:textId="77777777" w:rsidR="00F34D0C" w:rsidRPr="00F34D0C" w:rsidRDefault="00F34D0C" w:rsidP="00F34D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686" w:type="dxa"/>
          </w:tcPr>
          <w:p w14:paraId="224626B5" w14:textId="77777777" w:rsidR="00F34D0C" w:rsidRPr="00F34D0C" w:rsidRDefault="00F34D0C" w:rsidP="00F34D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районных мероприятий, посвящённых Дню Государственного флага</w:t>
            </w:r>
          </w:p>
        </w:tc>
        <w:tc>
          <w:tcPr>
            <w:tcW w:w="3685" w:type="dxa"/>
          </w:tcPr>
          <w:p w14:paraId="7847BA67" w14:textId="77777777" w:rsidR="00F34D0C" w:rsidRPr="00F34D0C" w:rsidRDefault="00F34D0C" w:rsidP="00F34D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 и внутренней политики, управление по вопросам образования, ММБУК ММР «МКИО»</w:t>
            </w:r>
            <w:r w:rsidR="00F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14:paraId="72C6FAA6" w14:textId="77777777" w:rsidR="00471699" w:rsidRPr="00471699" w:rsidRDefault="00471699" w:rsidP="004716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ежегодно, </w:t>
            </w:r>
          </w:p>
          <w:p w14:paraId="568AAE9C" w14:textId="77777777" w:rsidR="00471699" w:rsidRPr="00F34D0C" w:rsidRDefault="00471699" w:rsidP="004716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14:paraId="21597DB3" w14:textId="77777777" w:rsidR="00F34D0C" w:rsidRPr="00F34D0C" w:rsidRDefault="00471699" w:rsidP="004716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</w:t>
            </w:r>
          </w:p>
        </w:tc>
      </w:tr>
      <w:tr w:rsidR="00F34D0C" w:rsidRPr="00F34D0C" w14:paraId="5367BFAF" w14:textId="77777777" w:rsidTr="000F4788">
        <w:tc>
          <w:tcPr>
            <w:tcW w:w="709" w:type="dxa"/>
          </w:tcPr>
          <w:p w14:paraId="5E44677C" w14:textId="77777777" w:rsidR="00F34D0C" w:rsidRPr="00F34D0C" w:rsidRDefault="00F34D0C" w:rsidP="00F34D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686" w:type="dxa"/>
          </w:tcPr>
          <w:p w14:paraId="0142E9DA" w14:textId="77777777" w:rsidR="00F34D0C" w:rsidRPr="00F34D0C" w:rsidRDefault="00F34D0C" w:rsidP="0047169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районных мероприятий посвященных Дню снятия Блокады Ленинграда</w:t>
            </w:r>
            <w:r w:rsidR="0047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годовщине </w:t>
            </w:r>
            <w:r w:rsidR="00B8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Сталинградской битвы</w:t>
            </w:r>
          </w:p>
        </w:tc>
        <w:tc>
          <w:tcPr>
            <w:tcW w:w="3685" w:type="dxa"/>
          </w:tcPr>
          <w:p w14:paraId="7F11FB0D" w14:textId="77777777" w:rsidR="00F34D0C" w:rsidRPr="00F34D0C" w:rsidRDefault="00F34D0C" w:rsidP="00F34D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 и внутренней политики, управление по вопросам образования, ММБУК ММР «МКИО»</w:t>
            </w:r>
          </w:p>
        </w:tc>
        <w:tc>
          <w:tcPr>
            <w:tcW w:w="1418" w:type="dxa"/>
          </w:tcPr>
          <w:p w14:paraId="6FD91E07" w14:textId="77777777" w:rsidR="00471699" w:rsidRPr="00471699" w:rsidRDefault="00471699" w:rsidP="004716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ежегодно, </w:t>
            </w:r>
          </w:p>
          <w:p w14:paraId="7761E51B" w14:textId="77777777" w:rsidR="00471699" w:rsidRPr="00F34D0C" w:rsidRDefault="00471699" w:rsidP="004716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февраль</w:t>
            </w:r>
          </w:p>
          <w:p w14:paraId="019F32AD" w14:textId="77777777" w:rsidR="00F34D0C" w:rsidRPr="00F34D0C" w:rsidRDefault="00471699" w:rsidP="004716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</w:t>
            </w:r>
          </w:p>
        </w:tc>
      </w:tr>
      <w:tr w:rsidR="00F34D0C" w:rsidRPr="00F34D0C" w14:paraId="4FD254B0" w14:textId="77777777" w:rsidTr="000F4788">
        <w:tc>
          <w:tcPr>
            <w:tcW w:w="709" w:type="dxa"/>
          </w:tcPr>
          <w:p w14:paraId="4E317630" w14:textId="77777777" w:rsidR="00F34D0C" w:rsidRPr="00F34D0C" w:rsidRDefault="00F34D0C" w:rsidP="00F34D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686" w:type="dxa"/>
          </w:tcPr>
          <w:p w14:paraId="5A8FFE08" w14:textId="77777777" w:rsidR="00F34D0C" w:rsidRPr="00F34D0C" w:rsidRDefault="00F34D0C" w:rsidP="00F34D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районных мероприятий посвященных Дню народного единства</w:t>
            </w:r>
          </w:p>
        </w:tc>
        <w:tc>
          <w:tcPr>
            <w:tcW w:w="3685" w:type="dxa"/>
          </w:tcPr>
          <w:p w14:paraId="611156A4" w14:textId="77777777" w:rsidR="00F34D0C" w:rsidRPr="00F34D0C" w:rsidRDefault="00F34D0C" w:rsidP="00F34D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 и внутренней политики, управление по вопросам образования, ММУК ММР «МКИО»</w:t>
            </w:r>
          </w:p>
        </w:tc>
        <w:tc>
          <w:tcPr>
            <w:tcW w:w="1418" w:type="dxa"/>
          </w:tcPr>
          <w:p w14:paraId="7135B455" w14:textId="77777777" w:rsidR="00F34D0C" w:rsidRPr="00F34D0C" w:rsidRDefault="00F34D0C" w:rsidP="00F34D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  <w:p w14:paraId="34540A27" w14:textId="77777777" w:rsidR="00471699" w:rsidRPr="00471699" w:rsidRDefault="00471699" w:rsidP="004716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14:paraId="17165BF4" w14:textId="77777777" w:rsidR="00F34D0C" w:rsidRPr="00F34D0C" w:rsidRDefault="00471699" w:rsidP="004716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</w:t>
            </w:r>
          </w:p>
        </w:tc>
      </w:tr>
      <w:tr w:rsidR="00F34D0C" w:rsidRPr="00F34D0C" w14:paraId="7875B34E" w14:textId="77777777" w:rsidTr="000F4788">
        <w:tc>
          <w:tcPr>
            <w:tcW w:w="709" w:type="dxa"/>
          </w:tcPr>
          <w:p w14:paraId="5307D4DB" w14:textId="77777777" w:rsidR="00F34D0C" w:rsidRPr="00F34D0C" w:rsidRDefault="00F34D0C" w:rsidP="00F34D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686" w:type="dxa"/>
          </w:tcPr>
          <w:p w14:paraId="6E7DA521" w14:textId="77777777" w:rsidR="00F34D0C" w:rsidRPr="00F34D0C" w:rsidRDefault="00F34D0C" w:rsidP="00F34D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районных мероприятий посвященных Дню района</w:t>
            </w:r>
          </w:p>
        </w:tc>
        <w:tc>
          <w:tcPr>
            <w:tcW w:w="3685" w:type="dxa"/>
          </w:tcPr>
          <w:p w14:paraId="6534DF71" w14:textId="77777777" w:rsidR="00F34D0C" w:rsidRPr="00F34D0C" w:rsidRDefault="00F34D0C" w:rsidP="00F34D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 и внутренней политики, управление по вопросам образования, ММБУК ММР «МКИО»</w:t>
            </w:r>
            <w:r w:rsidR="00FA76BF">
              <w:t xml:space="preserve">, </w:t>
            </w:r>
            <w:r w:rsidR="00FA76BF" w:rsidRPr="00F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 ДО «ЦДТ» с. Михайловка.</w:t>
            </w:r>
          </w:p>
        </w:tc>
        <w:tc>
          <w:tcPr>
            <w:tcW w:w="1418" w:type="dxa"/>
          </w:tcPr>
          <w:p w14:paraId="386CE704" w14:textId="77777777" w:rsidR="00471699" w:rsidRPr="00471699" w:rsidRDefault="00471699" w:rsidP="004716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сентябрь</w:t>
            </w:r>
          </w:p>
          <w:p w14:paraId="44E74CAF" w14:textId="77777777" w:rsidR="00F34D0C" w:rsidRPr="00F34D0C" w:rsidRDefault="00471699" w:rsidP="004716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</w:t>
            </w:r>
          </w:p>
        </w:tc>
      </w:tr>
      <w:tr w:rsidR="00F34D0C" w:rsidRPr="00F34D0C" w14:paraId="3562005E" w14:textId="77777777" w:rsidTr="000F4788">
        <w:tc>
          <w:tcPr>
            <w:tcW w:w="709" w:type="dxa"/>
          </w:tcPr>
          <w:p w14:paraId="566CC074" w14:textId="77777777" w:rsidR="00F34D0C" w:rsidRPr="00F34D0C" w:rsidRDefault="00F34D0C" w:rsidP="00F34D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686" w:type="dxa"/>
          </w:tcPr>
          <w:p w14:paraId="25200B91" w14:textId="77777777" w:rsidR="00F34D0C" w:rsidRPr="00F34D0C" w:rsidRDefault="00F34D0C" w:rsidP="00F34D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районных мероприятий посвященных Международному дню пожилых людей</w:t>
            </w:r>
          </w:p>
        </w:tc>
        <w:tc>
          <w:tcPr>
            <w:tcW w:w="3685" w:type="dxa"/>
          </w:tcPr>
          <w:p w14:paraId="596882F4" w14:textId="77777777" w:rsidR="00F34D0C" w:rsidRPr="00F34D0C" w:rsidRDefault="00F34D0C" w:rsidP="00F34D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 и внутренней политики, управление по вопросам образования, ММБУК ММР «МКИО»</w:t>
            </w:r>
            <w:r w:rsidR="00FA76BF">
              <w:t xml:space="preserve">, </w:t>
            </w:r>
            <w:r w:rsidR="00FA76BF" w:rsidRPr="00F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 ДО «ЦДТ» с. Михайловка.</w:t>
            </w:r>
          </w:p>
        </w:tc>
        <w:tc>
          <w:tcPr>
            <w:tcW w:w="1418" w:type="dxa"/>
          </w:tcPr>
          <w:p w14:paraId="1974BD35" w14:textId="77777777" w:rsidR="00471699" w:rsidRPr="00471699" w:rsidRDefault="00471699" w:rsidP="004716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ежегодно, </w:t>
            </w:r>
          </w:p>
          <w:p w14:paraId="2E8B69AE" w14:textId="77777777" w:rsidR="00F34D0C" w:rsidRPr="00F34D0C" w:rsidRDefault="00471699" w:rsidP="004716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</w:t>
            </w:r>
          </w:p>
        </w:tc>
      </w:tr>
      <w:tr w:rsidR="00F34D0C" w:rsidRPr="00F34D0C" w14:paraId="27208E84" w14:textId="77777777" w:rsidTr="000F4788">
        <w:tc>
          <w:tcPr>
            <w:tcW w:w="709" w:type="dxa"/>
          </w:tcPr>
          <w:p w14:paraId="0BB4ECEB" w14:textId="77777777" w:rsidR="00F34D0C" w:rsidRPr="00F34D0C" w:rsidRDefault="00F34D0C" w:rsidP="00F34D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686" w:type="dxa"/>
          </w:tcPr>
          <w:p w14:paraId="36F1B3E3" w14:textId="77777777" w:rsidR="00F34D0C" w:rsidRPr="00F34D0C" w:rsidRDefault="00F34D0C" w:rsidP="00F34D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районных мероприятий посвященных Международному Дню матери</w:t>
            </w:r>
          </w:p>
        </w:tc>
        <w:tc>
          <w:tcPr>
            <w:tcW w:w="3685" w:type="dxa"/>
          </w:tcPr>
          <w:p w14:paraId="718ECE00" w14:textId="77777777" w:rsidR="00F34D0C" w:rsidRPr="00F34D0C" w:rsidRDefault="00F34D0C" w:rsidP="00FA76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культуры и внутренней политики, управление по вопросам образования, ММБУК ММР </w:t>
            </w: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«МКИО», </w:t>
            </w:r>
            <w:r w:rsidR="00FA76BF" w:rsidRPr="00F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 ДО «ЦДТ» с. Михайловка.</w:t>
            </w:r>
          </w:p>
        </w:tc>
        <w:tc>
          <w:tcPr>
            <w:tcW w:w="1418" w:type="dxa"/>
          </w:tcPr>
          <w:p w14:paraId="0E81BB3B" w14:textId="77777777" w:rsidR="00642CBD" w:rsidRPr="00642CBD" w:rsidRDefault="00642CBD" w:rsidP="00642C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ежегодно, </w:t>
            </w:r>
          </w:p>
          <w:p w14:paraId="21F88932" w14:textId="77777777" w:rsidR="00642CBD" w:rsidRPr="00F34D0C" w:rsidRDefault="00642CBD" w:rsidP="00642C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14:paraId="56B416EF" w14:textId="77777777" w:rsidR="00642CBD" w:rsidRDefault="00642CBD" w:rsidP="00642C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</w:t>
            </w:r>
          </w:p>
          <w:p w14:paraId="55E0AB82" w14:textId="77777777" w:rsidR="00F34D0C" w:rsidRPr="00F34D0C" w:rsidRDefault="00F34D0C" w:rsidP="00642C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D0C" w:rsidRPr="00F34D0C" w14:paraId="2BE416D2" w14:textId="77777777" w:rsidTr="000F4788">
        <w:tc>
          <w:tcPr>
            <w:tcW w:w="709" w:type="dxa"/>
          </w:tcPr>
          <w:p w14:paraId="27083433" w14:textId="77777777" w:rsidR="00F34D0C" w:rsidRPr="00F34D0C" w:rsidRDefault="00F34D0C" w:rsidP="00F34D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686" w:type="dxa"/>
          </w:tcPr>
          <w:p w14:paraId="00C73EA1" w14:textId="77777777" w:rsidR="00F34D0C" w:rsidRPr="00F34D0C" w:rsidRDefault="00F34D0C" w:rsidP="00F34D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районных мероприятий посвященных Международному Дню инвалидов</w:t>
            </w:r>
          </w:p>
        </w:tc>
        <w:tc>
          <w:tcPr>
            <w:tcW w:w="3685" w:type="dxa"/>
          </w:tcPr>
          <w:p w14:paraId="76BA5F81" w14:textId="77777777" w:rsidR="00F34D0C" w:rsidRPr="00F34D0C" w:rsidRDefault="00F34D0C" w:rsidP="00F34D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 и внутренней политики, управление по вопросам образования, ММБУК ММР «МКИО»</w:t>
            </w:r>
            <w:r w:rsidR="00F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A76BF" w:rsidRPr="00F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 ДО «ЦДТ» с. Михайловка.</w:t>
            </w:r>
          </w:p>
        </w:tc>
        <w:tc>
          <w:tcPr>
            <w:tcW w:w="1418" w:type="dxa"/>
          </w:tcPr>
          <w:p w14:paraId="66EEE0D5" w14:textId="77777777" w:rsidR="00642CBD" w:rsidRPr="00642CBD" w:rsidRDefault="00642CBD" w:rsidP="00642C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ежегодно, </w:t>
            </w:r>
          </w:p>
          <w:p w14:paraId="75343241" w14:textId="77777777" w:rsidR="00642CBD" w:rsidRDefault="00642CBD" w:rsidP="00642C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14:paraId="6E78D083" w14:textId="77777777" w:rsidR="00F34D0C" w:rsidRPr="00F34D0C" w:rsidRDefault="00642CBD" w:rsidP="00642C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</w:t>
            </w:r>
          </w:p>
        </w:tc>
      </w:tr>
      <w:tr w:rsidR="00F34D0C" w:rsidRPr="00F34D0C" w14:paraId="348F7BE5" w14:textId="77777777" w:rsidTr="000F4788">
        <w:tc>
          <w:tcPr>
            <w:tcW w:w="709" w:type="dxa"/>
          </w:tcPr>
          <w:p w14:paraId="684C390C" w14:textId="77777777" w:rsidR="00F34D0C" w:rsidRPr="00F34D0C" w:rsidRDefault="00F34D0C" w:rsidP="00F34D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686" w:type="dxa"/>
          </w:tcPr>
          <w:p w14:paraId="4F357B7E" w14:textId="77777777" w:rsidR="00F34D0C" w:rsidRPr="00F34D0C" w:rsidRDefault="00F34D0C" w:rsidP="00F34D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районного смотр-конкурса «Земли михайловской таланты» </w:t>
            </w:r>
          </w:p>
        </w:tc>
        <w:tc>
          <w:tcPr>
            <w:tcW w:w="3685" w:type="dxa"/>
          </w:tcPr>
          <w:p w14:paraId="51CF6D75" w14:textId="77777777" w:rsidR="00F34D0C" w:rsidRPr="00F34D0C" w:rsidRDefault="00F34D0C" w:rsidP="00F34D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 и внутренней политики, управление по вопросам образования, ММБУК ММР «МКИО», МБУ ДО «ДШИ» с. Михайловка, МБО ДО «ЦДТ» с. Михайловка</w:t>
            </w:r>
          </w:p>
        </w:tc>
        <w:tc>
          <w:tcPr>
            <w:tcW w:w="1418" w:type="dxa"/>
          </w:tcPr>
          <w:p w14:paraId="1DA715CC" w14:textId="77777777" w:rsidR="00642CBD" w:rsidRPr="00642CBD" w:rsidRDefault="00642CBD" w:rsidP="00642C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ежегодно, </w:t>
            </w:r>
          </w:p>
          <w:p w14:paraId="2DFBE2FD" w14:textId="77777777" w:rsidR="00642CBD" w:rsidRPr="00F34D0C" w:rsidRDefault="00642CBD" w:rsidP="00642C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</w:t>
            </w:r>
          </w:p>
          <w:p w14:paraId="333FE05F" w14:textId="77777777" w:rsidR="00F34D0C" w:rsidRPr="00F34D0C" w:rsidRDefault="00642CBD" w:rsidP="00642C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</w:t>
            </w:r>
          </w:p>
        </w:tc>
      </w:tr>
    </w:tbl>
    <w:p w14:paraId="7F90E2CB" w14:textId="77777777" w:rsidR="00F34D0C" w:rsidRPr="00F34D0C" w:rsidRDefault="00F34D0C" w:rsidP="00F34D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4598772" w14:textId="438CB11A" w:rsidR="00F34D0C" w:rsidRPr="00F34D0C" w:rsidRDefault="00F34D0C" w:rsidP="00F34D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4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Механизм реализации Программы</w:t>
      </w:r>
    </w:p>
    <w:p w14:paraId="29AE0A70" w14:textId="77777777" w:rsidR="00F34D0C" w:rsidRPr="00F34D0C" w:rsidRDefault="00F34D0C" w:rsidP="00F34D0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4D3456E" w14:textId="77777777" w:rsidR="00F34D0C" w:rsidRPr="00F34D0C" w:rsidRDefault="00F34D0C" w:rsidP="00F34D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4D0C">
        <w:rPr>
          <w:rFonts w:ascii="Times New Roman" w:eastAsia="Times New Roman" w:hAnsi="Times New Roman" w:cs="Times New Roman"/>
          <w:sz w:val="26"/>
          <w:szCs w:val="26"/>
          <w:lang w:eastAsia="ru-RU"/>
        </w:rPr>
        <w:t>Механизм реализации Программы основывается на дальнейшем совершенствовании форм и методов работы органов местного самоуправления, общественных организаций по осуществлению государственной политики в области патриотического воспитания граждан, пропаганды патриотизма в средствах массовой информации и консолидации деятельности всех структур гражданского общества.</w:t>
      </w:r>
    </w:p>
    <w:p w14:paraId="081B3F2B" w14:textId="77777777" w:rsidR="00F34D0C" w:rsidRPr="00F34D0C" w:rsidRDefault="00F34D0C" w:rsidP="00F34D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4D0C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Организационное сопровождение Программы осуществляет управление культуры и внутренней политики администрации Михайловского муниципального района.</w:t>
      </w:r>
    </w:p>
    <w:p w14:paraId="1852FC90" w14:textId="77777777" w:rsidR="00F34D0C" w:rsidRPr="00F34D0C" w:rsidRDefault="00F34D0C" w:rsidP="00F34D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4D0C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Исполнителями Программы являются: ММБУК ММР «МКИО»</w:t>
      </w:r>
      <w:r w:rsidR="00642CB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МБУ ДО </w:t>
      </w:r>
      <w:r w:rsidRPr="00F34D0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«ДШИ» с. Михайловка, </w:t>
      </w:r>
      <w:r w:rsidR="00642CBD" w:rsidRPr="00F34D0C">
        <w:rPr>
          <w:rFonts w:ascii="Times New Roman" w:eastAsia="Calibri" w:hAnsi="Times New Roman" w:cs="Times New Roman"/>
          <w:sz w:val="26"/>
          <w:szCs w:val="26"/>
          <w:lang w:eastAsia="ru-RU"/>
        </w:rPr>
        <w:t>управление по вопросам образования Михайловского муниципального района,</w:t>
      </w:r>
      <w:r w:rsidR="00642CBD" w:rsidRPr="00F34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4D0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МБО ДО «ЦДТ» с. Михайловка, МБО ДО «ДЮСШ» с. Михайловка, редакция районной общественно-политической газеты «Вперед», </w:t>
      </w:r>
      <w:r w:rsidRPr="00F34D0C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которые осуществляют следующие функции:</w:t>
      </w:r>
    </w:p>
    <w:p w14:paraId="42AFCCAC" w14:textId="77777777" w:rsidR="00F34D0C" w:rsidRPr="00F34D0C" w:rsidRDefault="00F34D0C" w:rsidP="00F34D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Cs w:val="26"/>
          <w:lang w:eastAsia="ru-RU"/>
        </w:rPr>
      </w:pPr>
    </w:p>
    <w:p w14:paraId="6D4BAA57" w14:textId="6335437E" w:rsidR="00F34D0C" w:rsidRPr="00F34D0C" w:rsidRDefault="00F34D0C" w:rsidP="00F34D0C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</w:t>
      </w:r>
      <w:r w:rsidRPr="00F34D0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F34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Ресурсное обеспечение Программы</w:t>
      </w:r>
    </w:p>
    <w:p w14:paraId="0AD2ACDE" w14:textId="77777777" w:rsidR="00F34D0C" w:rsidRPr="00F34D0C" w:rsidRDefault="00F34D0C" w:rsidP="00F34D0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4F3E6B6F" w14:textId="77777777" w:rsidR="00F34D0C" w:rsidRPr="00F34D0C" w:rsidRDefault="00F34D0C" w:rsidP="00F34D0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34D0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Общий объем финансирования Программы в </w:t>
      </w:r>
      <w:r w:rsidR="00642CBD">
        <w:rPr>
          <w:rFonts w:ascii="Times New Roman" w:eastAsia="Calibri" w:hAnsi="Times New Roman" w:cs="Times New Roman"/>
          <w:sz w:val="26"/>
          <w:szCs w:val="26"/>
          <w:lang w:eastAsia="ru-RU"/>
        </w:rPr>
        <w:t>2020–2022</w:t>
      </w:r>
      <w:r w:rsidRPr="00F34D0C">
        <w:rPr>
          <w:rFonts w:ascii="Times New Roman" w:eastAsia="Calibri" w:hAnsi="Times New Roman" w:cs="Times New Roman"/>
          <w:sz w:val="26"/>
          <w:szCs w:val="26"/>
          <w:lang w:eastAsia="ru-RU"/>
        </w:rPr>
        <w:t> годах сост</w:t>
      </w:r>
      <w:r w:rsidR="00642CBD">
        <w:rPr>
          <w:rFonts w:ascii="Times New Roman" w:eastAsia="Calibri" w:hAnsi="Times New Roman" w:cs="Times New Roman"/>
          <w:sz w:val="26"/>
          <w:szCs w:val="26"/>
          <w:lang w:eastAsia="ru-RU"/>
        </w:rPr>
        <w:t>авит за счет местного бюджета 24</w:t>
      </w:r>
      <w:r w:rsidRPr="00F34D0C">
        <w:rPr>
          <w:rFonts w:ascii="Times New Roman" w:eastAsia="Calibri" w:hAnsi="Times New Roman" w:cs="Times New Roman"/>
          <w:sz w:val="26"/>
          <w:szCs w:val="26"/>
          <w:lang w:eastAsia="ru-RU"/>
        </w:rPr>
        <w:t>0,00 тыс. рублей:</w:t>
      </w:r>
    </w:p>
    <w:p w14:paraId="28AC504D" w14:textId="77777777" w:rsidR="00642CBD" w:rsidRPr="00642CBD" w:rsidRDefault="00642CBD" w:rsidP="00642CBD">
      <w:pPr>
        <w:widowControl w:val="0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2CBD">
        <w:rPr>
          <w:rFonts w:ascii="Times New Roman" w:eastAsia="Times New Roman" w:hAnsi="Times New Roman" w:cs="Times New Roman"/>
          <w:sz w:val="26"/>
          <w:szCs w:val="26"/>
          <w:lang w:eastAsia="ru-RU"/>
        </w:rPr>
        <w:t>2020 год – 80 тыс. рублей;</w:t>
      </w:r>
    </w:p>
    <w:p w14:paraId="75915EAE" w14:textId="77777777" w:rsidR="00642CBD" w:rsidRPr="00642CBD" w:rsidRDefault="00642CBD" w:rsidP="00642CBD">
      <w:pPr>
        <w:widowControl w:val="0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2CBD">
        <w:rPr>
          <w:rFonts w:ascii="Times New Roman" w:eastAsia="Times New Roman" w:hAnsi="Times New Roman" w:cs="Times New Roman"/>
          <w:sz w:val="26"/>
          <w:szCs w:val="26"/>
          <w:lang w:eastAsia="ru-RU"/>
        </w:rPr>
        <w:t>2021 год – 80 тыс. рублей;</w:t>
      </w:r>
    </w:p>
    <w:p w14:paraId="64EA28B4" w14:textId="77777777" w:rsidR="00642CBD" w:rsidRDefault="00642CBD" w:rsidP="00642CBD">
      <w:pPr>
        <w:widowControl w:val="0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2022 год – 80 тыс. рублей.</w:t>
      </w:r>
    </w:p>
    <w:p w14:paraId="06286606" w14:textId="77777777" w:rsidR="00F34D0C" w:rsidRPr="00F34D0C" w:rsidRDefault="00F34D0C" w:rsidP="00F34D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4D0C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Источником финансирования программы являются средства бюджета Михайловского муниципального района. Объемы ф</w:t>
      </w:r>
      <w:r w:rsidR="007A1C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инансирования, предусмотренные </w:t>
      </w:r>
      <w:r w:rsidRPr="00F34D0C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настоящей программой, носят ориентировочный характер и подлежат ежегодной корректировке в соответствии с решением Думы Михайловского муниципального района об утверждении бюджета на соответствующий год.</w:t>
      </w:r>
    </w:p>
    <w:p w14:paraId="56DEA57B" w14:textId="77777777" w:rsidR="00F34D0C" w:rsidRPr="00F34D0C" w:rsidRDefault="00F34D0C" w:rsidP="00F34D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p w14:paraId="367F4D74" w14:textId="07730937" w:rsidR="00F34D0C" w:rsidRPr="00F34D0C" w:rsidRDefault="00F34D0C" w:rsidP="00F34D0C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4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</w:t>
      </w:r>
      <w:r w:rsidRPr="00F34D0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F34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Ожидаемые конечные результаты Программы</w:t>
      </w:r>
    </w:p>
    <w:p w14:paraId="4CCB38F3" w14:textId="77777777" w:rsidR="00F34D0C" w:rsidRPr="00F34D0C" w:rsidRDefault="00F34D0C" w:rsidP="00F34D0C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B54AC01" w14:textId="77777777" w:rsidR="00F34D0C" w:rsidRPr="00F34D0C" w:rsidRDefault="00F34D0C" w:rsidP="00F34D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4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Важнейшим условием эффективности работы по патриотическому </w:t>
      </w:r>
      <w:r w:rsidRPr="00F34D0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воспитанию является постоянный анализ ее состояния на основе обобщенных оценочных показателей. </w:t>
      </w:r>
    </w:p>
    <w:p w14:paraId="6A576127" w14:textId="77777777" w:rsidR="00F34D0C" w:rsidRPr="00F34D0C" w:rsidRDefault="00F34D0C" w:rsidP="00F34D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4D0C">
        <w:rPr>
          <w:rFonts w:ascii="Times New Roman" w:eastAsia="Times New Roman" w:hAnsi="Times New Roman" w:cs="Times New Roman"/>
          <w:sz w:val="26"/>
          <w:szCs w:val="26"/>
          <w:lang w:eastAsia="ru-RU"/>
        </w:rPr>
        <w:t>Эти показатели позволяют определить не только состояние патриотического воспитания в целом, но и отдельные стороны этой работы.</w:t>
      </w:r>
    </w:p>
    <w:p w14:paraId="3536F740" w14:textId="77777777" w:rsidR="00F34D0C" w:rsidRPr="00F34D0C" w:rsidRDefault="00F34D0C" w:rsidP="00F34D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4D0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Конечным результатом реализации Программы предполагается:</w:t>
      </w:r>
    </w:p>
    <w:p w14:paraId="18B8232D" w14:textId="77777777" w:rsidR="00F34D0C" w:rsidRPr="00F34D0C" w:rsidRDefault="00F34D0C" w:rsidP="00F34D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shd w:val="clear" w:color="auto" w:fill="FFFFFF"/>
          <w:lang w:eastAsia="ru-RU"/>
        </w:rPr>
      </w:pPr>
      <w:r w:rsidRPr="00F34D0C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shd w:val="clear" w:color="auto" w:fill="FFFFFF"/>
          <w:lang w:eastAsia="ru-RU"/>
        </w:rPr>
        <w:t xml:space="preserve">- </w:t>
      </w:r>
      <w:r w:rsidRPr="00F34D0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shd w:val="clear" w:color="auto" w:fill="FFFFFF"/>
          <w:lang w:eastAsia="ru-RU"/>
        </w:rPr>
        <w:t>создание эффективной системы патриотического воспитания граждан Российской Федерации, проживающих на территории Михайловского муниципального района;</w:t>
      </w:r>
    </w:p>
    <w:p w14:paraId="6B2A2F6A" w14:textId="77777777" w:rsidR="00F34D0C" w:rsidRPr="00F34D0C" w:rsidRDefault="00F34D0C" w:rsidP="00F34D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shd w:val="clear" w:color="auto" w:fill="FFFFFF"/>
          <w:lang w:eastAsia="ru-RU"/>
        </w:rPr>
      </w:pPr>
      <w:r w:rsidRPr="00F34D0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shd w:val="clear" w:color="auto" w:fill="FFFFFF"/>
          <w:lang w:eastAsia="ru-RU"/>
        </w:rPr>
        <w:t>- повышение уровня участия СМИ в освещении темы патриотического воспитания молодежи, формирования положительного отношения общественности к позитивным ценностям российского общества, освещения позитивного опыта работы с молодежью в сфере патриотического воспитания;</w:t>
      </w:r>
    </w:p>
    <w:p w14:paraId="4C69ECF1" w14:textId="77777777" w:rsidR="00F34D0C" w:rsidRPr="00F34D0C" w:rsidRDefault="00F34D0C" w:rsidP="00F34D0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34D0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shd w:val="clear" w:color="auto" w:fill="FFFFFF"/>
          <w:lang w:eastAsia="ru-RU"/>
        </w:rPr>
        <w:t>- увеличение числа</w:t>
      </w:r>
      <w:r w:rsidRPr="00F34D0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действующих патриотических клубов, кружков, в том числе детских и молодежных.</w:t>
      </w:r>
    </w:p>
    <w:p w14:paraId="16B3C813" w14:textId="77777777" w:rsidR="00F34D0C" w:rsidRPr="00F34D0C" w:rsidRDefault="00F34D0C" w:rsidP="00F34D0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0A0F314F" w14:textId="0D6B21AD" w:rsidR="00F34D0C" w:rsidRPr="00F34D0C" w:rsidRDefault="00F34D0C" w:rsidP="00F34D0C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4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</w:t>
      </w:r>
      <w:r w:rsidRPr="00F34D0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="00642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 Система контроля над </w:t>
      </w:r>
      <w:r w:rsidRPr="00F34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реализацией Программы</w:t>
      </w:r>
    </w:p>
    <w:p w14:paraId="03E36437" w14:textId="77777777" w:rsidR="00F34D0C" w:rsidRPr="00F34D0C" w:rsidRDefault="00F34D0C" w:rsidP="00F34D0C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885484" w14:textId="77777777" w:rsidR="00F34D0C" w:rsidRPr="00F34D0C" w:rsidRDefault="00642CBD" w:rsidP="00F34D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над </w:t>
      </w:r>
      <w:r w:rsidR="00F34D0C" w:rsidRPr="00F34D0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реализацией программы осуществляет администрация Миха</w:t>
      </w:r>
      <w:r w:rsidR="00B83A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йловского муниципального района </w:t>
      </w:r>
      <w:r w:rsidR="00F34D0C" w:rsidRPr="00F34D0C">
        <w:rPr>
          <w:rFonts w:ascii="Times New Roman" w:eastAsia="Times New Roman" w:hAnsi="Times New Roman" w:cs="Times New Roman"/>
          <w:sz w:val="26"/>
          <w:szCs w:val="26"/>
          <w:lang w:eastAsia="ru-RU"/>
        </w:rPr>
        <w:t>в лице заместителя главы, курирующего социальные вопросы.</w:t>
      </w:r>
    </w:p>
    <w:p w14:paraId="1A1F312F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39AE9AC3" w14:textId="77777777" w:rsidR="00504270" w:rsidRPr="007122FE" w:rsidRDefault="00504270" w:rsidP="001B5CEE">
      <w:pPr>
        <w:pStyle w:val="a6"/>
        <w:jc w:val="center"/>
        <w:rPr>
          <w:b/>
          <w:sz w:val="28"/>
        </w:rPr>
      </w:pPr>
    </w:p>
    <w:sectPr w:rsidR="00504270" w:rsidRPr="007122FE" w:rsidSect="000F4788">
      <w:pgSz w:w="11906" w:h="16838"/>
      <w:pgMar w:top="1134" w:right="851" w:bottom="1134" w:left="1701" w:header="567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E4C6A3" w14:textId="77777777" w:rsidR="00662EFD" w:rsidRDefault="00662EFD" w:rsidP="002E394C">
      <w:pPr>
        <w:spacing w:after="0" w:line="240" w:lineRule="auto"/>
      </w:pPr>
      <w:r>
        <w:separator/>
      </w:r>
    </w:p>
  </w:endnote>
  <w:endnote w:type="continuationSeparator" w:id="0">
    <w:p w14:paraId="7113532F" w14:textId="77777777" w:rsidR="00662EFD" w:rsidRDefault="00662EFD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A7D2E7" w14:textId="77777777" w:rsidR="00662EFD" w:rsidRDefault="00662EFD" w:rsidP="002E394C">
      <w:pPr>
        <w:spacing w:after="0" w:line="240" w:lineRule="auto"/>
      </w:pPr>
      <w:r>
        <w:separator/>
      </w:r>
    </w:p>
  </w:footnote>
  <w:footnote w:type="continuationSeparator" w:id="0">
    <w:p w14:paraId="4BE2B582" w14:textId="77777777" w:rsidR="00662EFD" w:rsidRDefault="00662EFD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80F76" w14:textId="77777777" w:rsidR="00F34D0C" w:rsidRDefault="00F34D0C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7151AE">
      <w:rPr>
        <w:noProof/>
      </w:rPr>
      <w:t>12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65C7D" w14:textId="77777777" w:rsidR="007414BA" w:rsidRDefault="007414BA">
    <w:pPr>
      <w:pStyle w:val="a8"/>
      <w:jc w:val="center"/>
    </w:pPr>
  </w:p>
  <w:p w14:paraId="50C70CCA" w14:textId="77777777" w:rsidR="007414BA" w:rsidRDefault="007414BA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1199325"/>
      <w:docPartObj>
        <w:docPartGallery w:val="Page Numbers (Top of Page)"/>
        <w:docPartUnique/>
      </w:docPartObj>
    </w:sdtPr>
    <w:sdtEndPr/>
    <w:sdtContent>
      <w:p w14:paraId="331C7B49" w14:textId="77777777" w:rsidR="008B3FE4" w:rsidRDefault="008B3FE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51AE">
          <w:rPr>
            <w:noProof/>
          </w:rPr>
          <w:t>2</w:t>
        </w:r>
        <w:r>
          <w:fldChar w:fldCharType="end"/>
        </w:r>
      </w:p>
    </w:sdtContent>
  </w:sdt>
  <w:p w14:paraId="66B28126" w14:textId="77777777" w:rsidR="008B3FE4" w:rsidRDefault="008B3FE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72755"/>
    <w:multiLevelType w:val="hybridMultilevel"/>
    <w:tmpl w:val="75248274"/>
    <w:lvl w:ilvl="0" w:tplc="20BC43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B2A17"/>
    <w:multiLevelType w:val="hybridMultilevel"/>
    <w:tmpl w:val="5F1ADF56"/>
    <w:lvl w:ilvl="0" w:tplc="97EA84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B75CE"/>
    <w:multiLevelType w:val="hybridMultilevel"/>
    <w:tmpl w:val="7A1012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E7538"/>
    <w:multiLevelType w:val="hybridMultilevel"/>
    <w:tmpl w:val="71400146"/>
    <w:lvl w:ilvl="0" w:tplc="D1E8372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49176C"/>
    <w:multiLevelType w:val="multilevel"/>
    <w:tmpl w:val="A52E7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63426B"/>
    <w:multiLevelType w:val="multilevel"/>
    <w:tmpl w:val="9DBA5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6F74BA"/>
    <w:multiLevelType w:val="hybridMultilevel"/>
    <w:tmpl w:val="A26821C4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7" w15:restartNumberingAfterBreak="0">
    <w:nsid w:val="3172105C"/>
    <w:multiLevelType w:val="hybridMultilevel"/>
    <w:tmpl w:val="87B836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2F59A5"/>
    <w:multiLevelType w:val="hybridMultilevel"/>
    <w:tmpl w:val="C9A2C6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C80E86"/>
    <w:multiLevelType w:val="hybridMultilevel"/>
    <w:tmpl w:val="94F05396"/>
    <w:lvl w:ilvl="0" w:tplc="97EA84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6D30A7"/>
    <w:multiLevelType w:val="singleLevel"/>
    <w:tmpl w:val="84E84BBA"/>
    <w:lvl w:ilvl="0">
      <w:start w:val="5"/>
      <w:numFmt w:val="decimal"/>
      <w:lvlText w:val="%1."/>
      <w:legacy w:legacy="1" w:legacySpace="0" w:legacyIndent="299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8"/>
  </w:num>
  <w:num w:numId="7">
    <w:abstractNumId w:val="2"/>
  </w:num>
  <w:num w:numId="8">
    <w:abstractNumId w:val="6"/>
  </w:num>
  <w:num w:numId="9">
    <w:abstractNumId w:val="0"/>
  </w:num>
  <w:num w:numId="10">
    <w:abstractNumId w:val="1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270"/>
    <w:rsid w:val="000157A3"/>
    <w:rsid w:val="000537CC"/>
    <w:rsid w:val="000C2BCE"/>
    <w:rsid w:val="000F4788"/>
    <w:rsid w:val="001B5CEE"/>
    <w:rsid w:val="0021786E"/>
    <w:rsid w:val="002629F4"/>
    <w:rsid w:val="002678A2"/>
    <w:rsid w:val="002E394C"/>
    <w:rsid w:val="003118EA"/>
    <w:rsid w:val="00354D92"/>
    <w:rsid w:val="0035788A"/>
    <w:rsid w:val="0037058F"/>
    <w:rsid w:val="003764D9"/>
    <w:rsid w:val="003E01CC"/>
    <w:rsid w:val="003F120F"/>
    <w:rsid w:val="00455D1D"/>
    <w:rsid w:val="00457531"/>
    <w:rsid w:val="00471699"/>
    <w:rsid w:val="00504270"/>
    <w:rsid w:val="005F3A61"/>
    <w:rsid w:val="00626A99"/>
    <w:rsid w:val="00637BF3"/>
    <w:rsid w:val="00642CBD"/>
    <w:rsid w:val="00662EFD"/>
    <w:rsid w:val="006D17CF"/>
    <w:rsid w:val="007122FE"/>
    <w:rsid w:val="007151AE"/>
    <w:rsid w:val="00736515"/>
    <w:rsid w:val="007414BA"/>
    <w:rsid w:val="0074249C"/>
    <w:rsid w:val="00743606"/>
    <w:rsid w:val="007A1C9B"/>
    <w:rsid w:val="00822A25"/>
    <w:rsid w:val="008A1D69"/>
    <w:rsid w:val="008B33BC"/>
    <w:rsid w:val="008B3FE4"/>
    <w:rsid w:val="0090059F"/>
    <w:rsid w:val="00A37B2F"/>
    <w:rsid w:val="00A45F2A"/>
    <w:rsid w:val="00AC71AB"/>
    <w:rsid w:val="00B0653C"/>
    <w:rsid w:val="00B0669F"/>
    <w:rsid w:val="00B83A83"/>
    <w:rsid w:val="00BA4A11"/>
    <w:rsid w:val="00C221B2"/>
    <w:rsid w:val="00CC10AF"/>
    <w:rsid w:val="00CE07C3"/>
    <w:rsid w:val="00D17FBA"/>
    <w:rsid w:val="00D65225"/>
    <w:rsid w:val="00E14904"/>
    <w:rsid w:val="00E53063"/>
    <w:rsid w:val="00E5715C"/>
    <w:rsid w:val="00E73F7D"/>
    <w:rsid w:val="00EC39EA"/>
    <w:rsid w:val="00EE07EB"/>
    <w:rsid w:val="00EE7558"/>
    <w:rsid w:val="00F34D0C"/>
    <w:rsid w:val="00F62E57"/>
    <w:rsid w:val="00F7658F"/>
    <w:rsid w:val="00FA6BBC"/>
    <w:rsid w:val="00FA76BF"/>
    <w:rsid w:val="00FE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B4E52E"/>
  <w15:docId w15:val="{A14DA266-7941-4185-9D84-1778E7FDD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34D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customStyle="1" w:styleId="30">
    <w:name w:val="Заголовок 3 Знак"/>
    <w:basedOn w:val="a0"/>
    <w:link w:val="3"/>
    <w:uiPriority w:val="9"/>
    <w:rsid w:val="00F34D0C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F34D0C"/>
  </w:style>
  <w:style w:type="character" w:customStyle="1" w:styleId="ac">
    <w:name w:val="Гипертекстовая ссылка"/>
    <w:rsid w:val="00F34D0C"/>
    <w:rPr>
      <w:color w:val="008000"/>
    </w:rPr>
  </w:style>
  <w:style w:type="paragraph" w:customStyle="1" w:styleId="FR2">
    <w:name w:val="FR2"/>
    <w:rsid w:val="00F34D0C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printhtml">
    <w:name w:val="print_html"/>
    <w:rsid w:val="00F34D0C"/>
  </w:style>
  <w:style w:type="character" w:styleId="ad">
    <w:name w:val="Hyperlink"/>
    <w:uiPriority w:val="99"/>
    <w:unhideWhenUsed/>
    <w:rsid w:val="00F34D0C"/>
    <w:rPr>
      <w:color w:val="0000FF"/>
      <w:u w:val="single"/>
    </w:rPr>
  </w:style>
  <w:style w:type="character" w:customStyle="1" w:styleId="printpdf">
    <w:name w:val="print_pdf"/>
    <w:rsid w:val="00F34D0C"/>
  </w:style>
  <w:style w:type="paragraph" w:customStyle="1" w:styleId="rteright">
    <w:name w:val="rteright"/>
    <w:basedOn w:val="a"/>
    <w:rsid w:val="00F34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F34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F34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F34D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F34D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9">
    <w:name w:val="Style9"/>
    <w:basedOn w:val="a"/>
    <w:uiPriority w:val="99"/>
    <w:rsid w:val="00F34D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uiPriority w:val="99"/>
    <w:rsid w:val="00F34D0C"/>
    <w:rPr>
      <w:rFonts w:ascii="Times New Roman" w:hAnsi="Times New Roman" w:cs="Times New Roman" w:hint="default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92149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consultant.ru/document/cons_doc_LAW_19214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4153</Words>
  <Characters>23675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Михайлова А.Г.</cp:lastModifiedBy>
  <cp:revision>2</cp:revision>
  <cp:lastPrinted>2019-10-03T00:41:00Z</cp:lastPrinted>
  <dcterms:created xsi:type="dcterms:W3CDTF">2019-10-03T00:42:00Z</dcterms:created>
  <dcterms:modified xsi:type="dcterms:W3CDTF">2019-10-03T00:42:00Z</dcterms:modified>
</cp:coreProperties>
</file>